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813" w:rsidRPr="00561EA4" w:rsidRDefault="004B7813" w:rsidP="004B7813">
      <w:pPr>
        <w:spacing w:after="0"/>
        <w:ind w:firstLine="720"/>
        <w:jc w:val="center"/>
        <w:rPr>
          <w:rFonts w:ascii="Browallia New" w:hAnsi="Browallia New" w:cs="Browallia New" w:hint="cs"/>
          <w:b/>
          <w:bCs/>
          <w:color w:val="D60093"/>
          <w:sz w:val="36"/>
          <w:szCs w:val="36"/>
        </w:rPr>
      </w:pPr>
      <w:r w:rsidRPr="00561EA4">
        <w:rPr>
          <w:rFonts w:ascii="Browallia New" w:hAnsi="Browallia New" w:cs="Browallia New"/>
          <w:b/>
          <w:bCs/>
          <w:color w:val="D60093"/>
          <w:sz w:val="36"/>
          <w:szCs w:val="36"/>
          <w:cs/>
        </w:rPr>
        <w:t xml:space="preserve">แผนเตรียมรับสถานการณ์ภัยพิบัติด้านการเกษตร </w:t>
      </w:r>
    </w:p>
    <w:p w:rsidR="004B7813" w:rsidRPr="00561EA4" w:rsidRDefault="004B7813" w:rsidP="004B7813">
      <w:pPr>
        <w:spacing w:after="0"/>
        <w:ind w:firstLine="720"/>
        <w:jc w:val="center"/>
        <w:rPr>
          <w:rFonts w:ascii="Browallia New" w:hAnsi="Browallia New" w:cs="Browallia New"/>
          <w:b/>
          <w:bCs/>
          <w:color w:val="D60093"/>
          <w:sz w:val="36"/>
          <w:szCs w:val="36"/>
        </w:rPr>
      </w:pPr>
      <w:r w:rsidRPr="00561EA4">
        <w:rPr>
          <w:rFonts w:ascii="Browallia New" w:hAnsi="Browallia New" w:cs="Browallia New"/>
          <w:b/>
          <w:bCs/>
          <w:color w:val="D60093"/>
          <w:sz w:val="36"/>
          <w:szCs w:val="36"/>
          <w:cs/>
        </w:rPr>
        <w:t>ประจําปีงบประมาณ 2557</w:t>
      </w:r>
    </w:p>
    <w:p w:rsidR="004824C5" w:rsidRPr="00561EA4" w:rsidRDefault="004B7813" w:rsidP="00681209">
      <w:pPr>
        <w:spacing w:after="0"/>
        <w:jc w:val="thaiDistribute"/>
        <w:rPr>
          <w:rFonts w:ascii="Browallia New" w:hAnsi="Browallia New" w:cs="Browallia New" w:hint="cs"/>
          <w:color w:val="D60093"/>
          <w:sz w:val="32"/>
          <w:szCs w:val="32"/>
        </w:rPr>
      </w:pP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 xml:space="preserve"> 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ab/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กระทรวงเกษตรและสหกรณ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์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ได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จัดทําแผนเตรียมรับสถานการณ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์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ภัยพิบัติด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านการเกษตร ประจําป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ี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งบประมาณ 2557 เพื่อเตรียมรับสถานการณ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์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ภัยพิบัติด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านการเกษตรที่สําคัญ ได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แก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 xml:space="preserve">่ 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ป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ั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ญหาภัยแล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ง ป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ั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ญหาอุทกภัย และป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ั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ญหาศัตรูพืชระบาด โดยกําหนดแนวทางการดําเนินการตามหลัก 2</w:t>
      </w:r>
      <w:r w:rsidRPr="00561EA4">
        <w:rPr>
          <w:rFonts w:ascii="Browallia New" w:hAnsi="Browallia New" w:cs="Browallia New"/>
          <w:color w:val="D60093"/>
          <w:sz w:val="32"/>
          <w:szCs w:val="32"/>
        </w:rPr>
        <w:t>P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2</w:t>
      </w:r>
      <w:r w:rsidRPr="00561EA4">
        <w:rPr>
          <w:rFonts w:ascii="Browallia New" w:hAnsi="Browallia New" w:cs="Browallia New"/>
          <w:color w:val="D60093"/>
          <w:sz w:val="32"/>
          <w:szCs w:val="32"/>
        </w:rPr>
        <w:t xml:space="preserve">R 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ไดแก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 xml:space="preserve">่ 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การป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องกัน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 xml:space="preserve"> 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(</w:t>
      </w:r>
      <w:r w:rsidRPr="00561EA4">
        <w:rPr>
          <w:rFonts w:ascii="Browallia New" w:hAnsi="Browallia New" w:cs="Browallia New"/>
          <w:color w:val="D60093"/>
          <w:sz w:val="32"/>
          <w:szCs w:val="32"/>
        </w:rPr>
        <w:t xml:space="preserve">Prevention)  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การเตรียมความพร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อม (</w:t>
      </w:r>
      <w:r w:rsidRPr="00561EA4">
        <w:rPr>
          <w:rFonts w:ascii="Browallia New" w:hAnsi="Browallia New" w:cs="Browallia New"/>
          <w:color w:val="D60093"/>
          <w:sz w:val="32"/>
          <w:szCs w:val="32"/>
        </w:rPr>
        <w:t xml:space="preserve">Preparation) 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การเผชิญเหตุ (</w:t>
      </w:r>
      <w:r w:rsidRPr="00561EA4">
        <w:rPr>
          <w:rFonts w:ascii="Browallia New" w:hAnsi="Browallia New" w:cs="Browallia New"/>
          <w:color w:val="D60093"/>
          <w:sz w:val="32"/>
          <w:szCs w:val="32"/>
        </w:rPr>
        <w:t xml:space="preserve">Response) 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และการฟ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ื้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นฟู (</w:t>
      </w:r>
      <w:r w:rsidRPr="00561EA4">
        <w:rPr>
          <w:rFonts w:ascii="Browallia New" w:hAnsi="Browallia New" w:cs="Browallia New"/>
          <w:color w:val="D60093"/>
          <w:sz w:val="32"/>
          <w:szCs w:val="32"/>
        </w:rPr>
        <w:t xml:space="preserve">Recovery) 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เพื่อให</w:t>
      </w:r>
      <w:r w:rsidR="004824C5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การป</w:t>
      </w:r>
      <w:r w:rsidR="004824C5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องกันแก</w:t>
      </w:r>
      <w:r w:rsidR="004824C5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ไขป</w:t>
      </w:r>
      <w:r w:rsidR="004824C5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ั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ญหาภัยพิบัติและการช</w:t>
      </w:r>
      <w:r w:rsidR="004824C5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วยเหลือพื้นที่ประสบภัยเป</w:t>
      </w:r>
      <w:r w:rsidR="004824C5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็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นไปอย</w:t>
      </w:r>
      <w:r w:rsidR="004824C5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างมีประสิทธิภาพ สามารถบรรเทาความเดือดร</w:t>
      </w:r>
      <w:r w:rsidR="004824C5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อนของเกษตรกรได</w:t>
      </w:r>
      <w:r w:rsidR="004824C5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อย</w:t>
      </w:r>
      <w:r w:rsidR="004824C5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างทันท</w:t>
      </w:r>
      <w:r w:rsidR="004824C5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วงที</w:t>
      </w:r>
    </w:p>
    <w:p w:rsidR="00A160FC" w:rsidRPr="00561EA4" w:rsidRDefault="004824C5" w:rsidP="00681209">
      <w:pPr>
        <w:spacing w:after="0"/>
        <w:ind w:firstLine="720"/>
        <w:jc w:val="thaiDistribute"/>
        <w:rPr>
          <w:rFonts w:ascii="Browallia New" w:hAnsi="Browallia New" w:cs="Browallia New"/>
          <w:color w:val="D60093"/>
          <w:sz w:val="32"/>
          <w:szCs w:val="32"/>
        </w:rPr>
      </w:pP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 xml:space="preserve"> สรุปภาพรวมแผนเตรียมรับสถานการณ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์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ภัยพิบัติด</w:t>
      </w:r>
      <w:r w:rsidR="00A160F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านการเกษตร ประจําป</w:t>
      </w:r>
      <w:r w:rsidR="00A160F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ี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งบประมาณ 2557ป</w:t>
      </w:r>
      <w:r w:rsidR="00A160F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ั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ญหาภัยแล</w:t>
      </w:r>
      <w:r w:rsidR="00A160F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งสถานการณ</w:t>
      </w:r>
      <w:r w:rsidR="00A160FC" w:rsidRPr="00561EA4">
        <w:rPr>
          <w:rFonts w:ascii="Browallia New" w:hAnsi="Browallia New" w:cs="Browallia New"/>
          <w:color w:val="D60093"/>
          <w:sz w:val="32"/>
          <w:szCs w:val="32"/>
          <w:cs/>
        </w:rPr>
        <w:t>น</w:t>
      </w:r>
      <w:r w:rsidR="00A160F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้ำ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ในอ</w:t>
      </w:r>
      <w:r w:rsidR="00A160F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="00A160FC" w:rsidRPr="00561EA4">
        <w:rPr>
          <w:rFonts w:ascii="Browallia New" w:hAnsi="Browallia New" w:cs="Browallia New"/>
          <w:color w:val="D60093"/>
          <w:sz w:val="32"/>
          <w:szCs w:val="32"/>
          <w:cs/>
        </w:rPr>
        <w:t>างเก็บน</w:t>
      </w:r>
      <w:r w:rsidR="00A160F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้ำ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ของประเทศส</w:t>
      </w:r>
      <w:r w:rsidR="00A160F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วนใหญ</w:t>
      </w:r>
      <w:r w:rsidR="00A160F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อยู</w:t>
      </w:r>
      <w:r w:rsidR="00A160F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ในเกณฑ</w:t>
      </w:r>
      <w:r w:rsidR="00A160F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์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ดี ยกเว</w:t>
      </w:r>
      <w:r w:rsidR="00A160F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นอ</w:t>
      </w:r>
      <w:r w:rsidR="00A160F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="00A160FC" w:rsidRPr="00561EA4">
        <w:rPr>
          <w:rFonts w:ascii="Browallia New" w:hAnsi="Browallia New" w:cs="Browallia New"/>
          <w:color w:val="D60093"/>
          <w:sz w:val="32"/>
          <w:szCs w:val="32"/>
          <w:cs/>
        </w:rPr>
        <w:t>างเก็บน</w:t>
      </w:r>
      <w:r w:rsidR="00A160F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้ำ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หลักของประเทศ คือ เขื่อนภูมิพล แล</w:t>
      </w:r>
      <w:r w:rsidR="00A160FC" w:rsidRPr="00561EA4">
        <w:rPr>
          <w:rFonts w:ascii="Browallia New" w:hAnsi="Browallia New" w:cs="Browallia New"/>
          <w:color w:val="D60093"/>
          <w:sz w:val="32"/>
          <w:szCs w:val="32"/>
          <w:cs/>
        </w:rPr>
        <w:t>ะเขื่อนสิริกิติ์ ซึ่งปริมาณน</w:t>
      </w:r>
      <w:r w:rsidR="00A160F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้ำ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ในอ</w:t>
      </w:r>
      <w:r w:rsidR="00A160F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="00A160FC" w:rsidRPr="00561EA4">
        <w:rPr>
          <w:rFonts w:ascii="Browallia New" w:hAnsi="Browallia New" w:cs="Browallia New"/>
          <w:color w:val="D60093"/>
          <w:sz w:val="32"/>
          <w:szCs w:val="32"/>
          <w:cs/>
        </w:rPr>
        <w:t>างเก็บน</w:t>
      </w:r>
      <w:r w:rsidR="00A160F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้ำ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ทั้งสองแห</w:t>
      </w:r>
      <w:r w:rsidR="00A160F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งเมื่อสิ้นสุดฤดูฝนอยู</w:t>
      </w:r>
      <w:r w:rsidR="00A160F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ในระดับ</w:t>
      </w:r>
      <w:r w:rsidR="00A160F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 xml:space="preserve"> 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12,922 ล</w:t>
      </w:r>
      <w:r w:rsidR="00A160F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าน ลบ.ม. น</w:t>
      </w:r>
      <w:r w:rsidR="00A160F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อยกว</w:t>
      </w:r>
      <w:r w:rsidR="00A160F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าป</w:t>
      </w:r>
      <w:r w:rsidR="00A160F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ี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</w:rPr>
        <w:t xml:space="preserve"> 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2555 จํานวน 2,269 ล</w:t>
      </w:r>
      <w:r w:rsidR="00A160F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านลบ.ม. ส</w:t>
      </w:r>
      <w:r w:rsidR="00A160F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งผลให</w:t>
      </w:r>
      <w:r w:rsidR="00A160F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="00A160FC" w:rsidRPr="00561EA4">
        <w:rPr>
          <w:rFonts w:ascii="Browallia New" w:hAnsi="Browallia New" w:cs="Browallia New"/>
          <w:color w:val="D60093"/>
          <w:sz w:val="32"/>
          <w:szCs w:val="32"/>
          <w:cs/>
        </w:rPr>
        <w:t>ปริมาณน</w:t>
      </w:r>
      <w:r w:rsidR="00A160F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้ำ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ต</w:t>
      </w:r>
      <w:r w:rsidR="00A160F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นทุนที่จะนํามาจัดสรรในช</w:t>
      </w:r>
      <w:r w:rsidR="00A160F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วงฤดูแล</w:t>
      </w:r>
      <w:r w:rsidR="00A160F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ง ป</w:t>
      </w:r>
      <w:r w:rsidR="00A160F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ี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</w:rPr>
        <w:t xml:space="preserve"> 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2556/57 ในเขตลุ</w:t>
      </w:r>
      <w:r w:rsidR="00A160F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มเจ</w:t>
      </w:r>
      <w:r w:rsidR="00A160F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าพระยาลดลงมาก</w:t>
      </w:r>
      <w:r w:rsidR="00A160FC" w:rsidRPr="00561EA4">
        <w:rPr>
          <w:rFonts w:ascii="Browallia New" w:hAnsi="Browallia New" w:cs="Browallia New"/>
          <w:color w:val="D60093"/>
          <w:sz w:val="32"/>
          <w:szCs w:val="32"/>
          <w:cs/>
        </w:rPr>
        <w:t>เม</w:t>
      </w:r>
      <w:r w:rsidR="00A160F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ื่อ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เปรียบเทียบกับป</w:t>
      </w:r>
      <w:r w:rsidR="00A160F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ี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ที่ผ</w:t>
      </w:r>
      <w:r w:rsidR="00A160F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านมา ทําให</w:t>
      </w:r>
      <w:r w:rsidR="00A160F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สนับสนุนการปลูกพืชฤดูแล</w:t>
      </w:r>
      <w:r w:rsidR="00A160F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งได</w:t>
      </w:r>
      <w:r w:rsidR="00A160F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ลดลง ในขณะที่พื้นที่ดังกล</w:t>
      </w:r>
      <w:r w:rsidR="00A160F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าวเป</w:t>
      </w:r>
      <w:r w:rsidR="00A160F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็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นแหล</w:t>
      </w:r>
      <w:r w:rsidR="00A160F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งผลิตสําคัญที่มีการปลูกข</w:t>
      </w:r>
      <w:r w:rsidR="00A160F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าวนาปรังเป</w:t>
      </w:r>
      <w:r w:rsidR="00A160F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็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นจํานวนมาก และเกษตรกรยังคงต</w:t>
      </w:r>
      <w:r w:rsidR="00A160F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องการปลูกข</w:t>
      </w:r>
      <w:r w:rsidR="00A160F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าวเนื่องจากมีแรงจูงใจจากราคารับจํานําข</w:t>
      </w:r>
      <w:r w:rsidR="00A160F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าวตามนโยบายของรัฐ</w:t>
      </w:r>
      <w:r w:rsidR="00A160F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 xml:space="preserve"> 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ดังนั้น จึงคาดว</w:t>
      </w:r>
      <w:r w:rsidR="00A160F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าจะเกิดป</w:t>
      </w:r>
      <w:r w:rsidR="00A160F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ั</w:t>
      </w:r>
      <w:r w:rsidR="00A160FC" w:rsidRPr="00561EA4">
        <w:rPr>
          <w:rFonts w:ascii="Browallia New" w:hAnsi="Browallia New" w:cs="Browallia New"/>
          <w:color w:val="D60093"/>
          <w:sz w:val="32"/>
          <w:szCs w:val="32"/>
          <w:cs/>
        </w:rPr>
        <w:t>ญหาขาดแคลนน</w:t>
      </w:r>
      <w:r w:rsidR="00A160F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้ำ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เพื่อการเกษตรในช</w:t>
      </w:r>
      <w:r w:rsidR="00A160F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วงฤดูแล</w:t>
      </w:r>
      <w:r w:rsidR="00A160F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งในหลายพื้นที่ โดยเฉพาะบริเวณพื้นที่เขตลุ</w:t>
      </w:r>
      <w:r w:rsidR="00A160F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="00A160FC" w:rsidRPr="00561EA4">
        <w:rPr>
          <w:rFonts w:ascii="Browallia New" w:hAnsi="Browallia New" w:cs="Browallia New"/>
          <w:color w:val="D60093"/>
          <w:sz w:val="32"/>
          <w:szCs w:val="32"/>
          <w:cs/>
        </w:rPr>
        <w:t>มน</w:t>
      </w:r>
      <w:r w:rsidR="00A160F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้ำ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เจ</w:t>
      </w:r>
      <w:r w:rsidR="00A160F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 xml:space="preserve">าพระยา </w:t>
      </w:r>
    </w:p>
    <w:p w:rsidR="004B7813" w:rsidRPr="00561EA4" w:rsidRDefault="00A160FC" w:rsidP="00681209">
      <w:pPr>
        <w:spacing w:after="0"/>
        <w:ind w:firstLine="720"/>
        <w:jc w:val="thaiDistribute"/>
        <w:rPr>
          <w:rFonts w:ascii="Browallia New" w:hAnsi="Browallia New" w:cs="Browallia New"/>
          <w:color w:val="D60093"/>
          <w:sz w:val="32"/>
          <w:szCs w:val="32"/>
        </w:rPr>
      </w:pP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มาตร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การในการป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องกันและแก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ไขป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ั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ญหาภัยแล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ง กระทรวงเกษตรและสหกรณ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์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ได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เตรียมความพร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อมในการป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องกันและแก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ไขป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ั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ญหาภัยแล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ง โดยกําหนดมาตรการสําคัญ ได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แก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</w:rPr>
        <w:t xml:space="preserve"> 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การปฏิบัติการฝนหลวง ซึ่งได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ดําเนิน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การปฏิบัติการฝนหลวงเพื่อเติมน้ำ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ในเขื่อนภูมิพลและเขื่อนสิริกิติ์ ตั้งแต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ปลายเดือนต.ค.-กลางเดือนธ.ค.56 ต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อจากนั้นจะจัดตั้งหน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วยปฏิบัติการฝนหลวงเคลื่อนที่เร็ว และหน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วยปฏิบัติการฝนหลวง 10-12 หน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วยปฏิบัติการ เพื่อป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องกันและบรรเทาป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ั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ญหาภัยแล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งและฝนทิ้งช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วง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 xml:space="preserve"> 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อีกมาต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รการหนึ่งคือ วางแผนการจัดสรรน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้ำ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และการเพาะปลูกพืชฤดูแล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ง ป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ี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</w:rPr>
        <w:t xml:space="preserve"> 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2556/57 โดยลดพื้นที่เพาะปลูกข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าวนาปรังและพืชฤดูแล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ง ป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ี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</w:rPr>
        <w:t xml:space="preserve"> 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2556/57 ในเขตลุ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มน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้ำ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เจ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าพระยา ให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สอดคล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องกับปริมาณน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้ำ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ต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นทุนที่มีอยู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</w:rPr>
        <w:t xml:space="preserve"> 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แผนการเพาะปลูกพืชฤดูแล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งทั้งประเทศ 13.00 ล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านไร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</w:rPr>
        <w:t xml:space="preserve"> 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สําหรับในเขตลุ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มน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้ำ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เจ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าพระยา 5.09 ล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านไร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</w:rPr>
        <w:t xml:space="preserve"> 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ตลอดจนรณรงค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 xml:space="preserve">์ 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ขอความร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วมมือเกษตรกรงดปลูกข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าวนาปรังนอกพื้นที่เป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าหมายที่กําหนด และขอให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เกษตรกรที่เพาะเลี้ยงปลาในกระชังในแม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น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้ำ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ป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ิ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ง บริเวณจังหวัดกําแพงเพชร และแม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น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้ำ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น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าน บริเวณจังหวัดอุตรดิตถ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์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และจังหวัดพิษณุโลก ลดปริมาณการเพาะเลี้ยงลง และกําหนดเฉพาะพื้นที่ ร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องน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้ำ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ลึกเท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านั้น เพื่อป</w:t>
      </w: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องกันความเสียหายที่ จะเกิดขึ้นนอกจากนี้ได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จัดเตรียม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lastRenderedPageBreak/>
        <w:t>แผนงาน/โครงการ เพื่อช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="00113A71" w:rsidRPr="00561EA4">
        <w:rPr>
          <w:rFonts w:ascii="Browallia New" w:hAnsi="Browallia New" w:cs="Browallia New"/>
          <w:color w:val="D60093"/>
          <w:sz w:val="32"/>
          <w:szCs w:val="32"/>
          <w:cs/>
        </w:rPr>
        <w:t>วยเหลือเกษตรกรที่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ได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รับผลกระทบในช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วงฤดูแล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ง รวมถึง</w:t>
      </w:r>
      <w:r w:rsidR="00113A71" w:rsidRPr="00561EA4">
        <w:rPr>
          <w:rFonts w:ascii="Browallia New" w:hAnsi="Browallia New" w:cs="Browallia New"/>
          <w:color w:val="D60093"/>
          <w:sz w:val="32"/>
          <w:szCs w:val="32"/>
          <w:cs/>
        </w:rPr>
        <w:t>จัดเตรียมเครื่องสูบน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้ำ</w:t>
      </w:r>
      <w:r w:rsidR="00113A71" w:rsidRPr="00561EA4">
        <w:rPr>
          <w:rFonts w:ascii="Browallia New" w:hAnsi="Browallia New" w:cs="Browallia New"/>
          <w:color w:val="D60093"/>
          <w:sz w:val="32"/>
          <w:szCs w:val="32"/>
          <w:cs/>
        </w:rPr>
        <w:t xml:space="preserve"> รถบรรทุกน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้ำ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 xml:space="preserve"> เพื่อช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วยบรรเทาป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ั</w:t>
      </w:r>
      <w:r w:rsidR="00113A71" w:rsidRPr="00561EA4">
        <w:rPr>
          <w:rFonts w:ascii="Browallia New" w:hAnsi="Browallia New" w:cs="Browallia New"/>
          <w:color w:val="D60093"/>
          <w:sz w:val="32"/>
          <w:szCs w:val="32"/>
          <w:cs/>
        </w:rPr>
        <w:t>ญหาการขาดแคลนน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้ำ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เพื่อทําการเกษตร และให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ความช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่ว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 xml:space="preserve">ยเหลือเกษตรกรในพื้นที่ประสบภัย โดยมีแนวทางการดําเนินงาน ดังนี้ </w:t>
      </w:r>
    </w:p>
    <w:p w:rsidR="004B7813" w:rsidRPr="00561EA4" w:rsidRDefault="004B7813" w:rsidP="00681209">
      <w:pPr>
        <w:spacing w:after="0"/>
        <w:ind w:firstLine="720"/>
        <w:jc w:val="thaiDistribute"/>
        <w:rPr>
          <w:rFonts w:ascii="Browallia New" w:hAnsi="Browallia New" w:cs="Browallia New"/>
          <w:color w:val="D60093"/>
          <w:sz w:val="32"/>
          <w:szCs w:val="32"/>
        </w:rPr>
      </w:pP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การป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องกัน (</w:t>
      </w:r>
      <w:r w:rsidRPr="00561EA4">
        <w:rPr>
          <w:rFonts w:ascii="Browallia New" w:hAnsi="Browallia New" w:cs="Browallia New"/>
          <w:color w:val="D60093"/>
          <w:sz w:val="32"/>
          <w:szCs w:val="32"/>
        </w:rPr>
        <w:t xml:space="preserve">Prevention) 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ประกอบด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วย  การพัฒนาแหล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="00113A71" w:rsidRPr="00561EA4">
        <w:rPr>
          <w:rFonts w:ascii="Browallia New" w:hAnsi="Browallia New" w:cs="Browallia New"/>
          <w:color w:val="D60093"/>
          <w:sz w:val="32"/>
          <w:szCs w:val="32"/>
          <w:cs/>
        </w:rPr>
        <w:t>งน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้ำ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เพื่อป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องกันและบรรเทาป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ั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ญหาภัยแล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ง ได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แก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</w:rPr>
        <w:t xml:space="preserve"> 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โครงการชลประทานขนาดเล็ก 138 แห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ง โครงการชลประทานขนาดกลาง 17 แห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ง โครงการป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องกันและ</w:t>
      </w:r>
      <w:r w:rsidR="00113A71" w:rsidRPr="00561EA4">
        <w:rPr>
          <w:rFonts w:ascii="Browallia New" w:hAnsi="Browallia New" w:cs="Browallia New"/>
          <w:color w:val="D60093"/>
          <w:sz w:val="32"/>
          <w:szCs w:val="32"/>
          <w:cs/>
        </w:rPr>
        <w:t>บรรเทาภัยจากน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้ำ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 xml:space="preserve">  57  แห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ง  การก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อสร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างแหล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="00113A71" w:rsidRPr="00561EA4">
        <w:rPr>
          <w:rFonts w:ascii="Browallia New" w:hAnsi="Browallia New" w:cs="Browallia New"/>
          <w:color w:val="D60093"/>
          <w:sz w:val="32"/>
          <w:szCs w:val="32"/>
          <w:cs/>
        </w:rPr>
        <w:t>งน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้ำ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และระบบส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="00113A71" w:rsidRPr="00561EA4">
        <w:rPr>
          <w:rFonts w:ascii="Browallia New" w:hAnsi="Browallia New" w:cs="Browallia New"/>
          <w:color w:val="D60093"/>
          <w:sz w:val="32"/>
          <w:szCs w:val="32"/>
          <w:cs/>
        </w:rPr>
        <w:t>งน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้ำ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 xml:space="preserve">  23  แห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ง โครงการแหล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="00113A71" w:rsidRPr="00561EA4">
        <w:rPr>
          <w:rFonts w:ascii="Browallia New" w:hAnsi="Browallia New" w:cs="Browallia New"/>
          <w:color w:val="D60093"/>
          <w:sz w:val="32"/>
          <w:szCs w:val="32"/>
          <w:cs/>
        </w:rPr>
        <w:t>งน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้ำ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ในไร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นานอกเขตชลประทาน 50,000 บ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อ โครงการพัฒนาแหล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="00113A71" w:rsidRPr="00561EA4">
        <w:rPr>
          <w:rFonts w:ascii="Browallia New" w:hAnsi="Browallia New" w:cs="Browallia New"/>
          <w:color w:val="D60093"/>
          <w:sz w:val="32"/>
          <w:szCs w:val="32"/>
          <w:cs/>
        </w:rPr>
        <w:t>งน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้ำ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เพื่อการอนุรักษ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์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ดิ</w:t>
      </w:r>
      <w:r w:rsidR="00113A71" w:rsidRPr="00561EA4">
        <w:rPr>
          <w:rFonts w:ascii="Browallia New" w:hAnsi="Browallia New" w:cs="Browallia New"/>
          <w:color w:val="D60093"/>
          <w:sz w:val="32"/>
          <w:szCs w:val="32"/>
          <w:cs/>
        </w:rPr>
        <w:t>นและน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้ำ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 xml:space="preserve"> 135 แห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ง โครงการพัฒนาแหล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="00113A71" w:rsidRPr="00561EA4">
        <w:rPr>
          <w:rFonts w:ascii="Browallia New" w:hAnsi="Browallia New" w:cs="Browallia New"/>
          <w:color w:val="D60093"/>
          <w:sz w:val="32"/>
          <w:szCs w:val="32"/>
          <w:cs/>
        </w:rPr>
        <w:t>งน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้ำ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ชุมชน  10  แห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ง  การขุดลอกและกําจัดวัชพืชรวมถึงการพัฒนาระบบข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อมูลสารสนเทศเพื่อการพยากรณ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์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และแจ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งเตือนภัย</w:t>
      </w:r>
    </w:p>
    <w:p w:rsidR="00113A71" w:rsidRPr="00561EA4" w:rsidRDefault="004B7813" w:rsidP="00681209">
      <w:pPr>
        <w:spacing w:after="0"/>
        <w:ind w:firstLine="720"/>
        <w:jc w:val="thaiDistribute"/>
        <w:rPr>
          <w:rFonts w:ascii="Browallia New" w:hAnsi="Browallia New" w:cs="Browallia New" w:hint="cs"/>
          <w:color w:val="D60093"/>
          <w:sz w:val="32"/>
          <w:szCs w:val="32"/>
        </w:rPr>
      </w:pP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การเตรียมความพร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อม (</w:t>
      </w:r>
      <w:r w:rsidRPr="00561EA4">
        <w:rPr>
          <w:rFonts w:ascii="Browallia New" w:hAnsi="Browallia New" w:cs="Browallia New"/>
          <w:color w:val="D60093"/>
          <w:sz w:val="32"/>
          <w:szCs w:val="32"/>
        </w:rPr>
        <w:t xml:space="preserve">Preparation) 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ประกอบด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วย  การเฝ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าระวังและแจ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งเตือนภัย  การจัดทําข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อมูลพื้นที่เสี่ยงภัยแล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ง/ฝนทิ้งช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วง  การจัดทําข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อมูลทะเบียนเกษตรกร  การจัดทําแผนปฏิบัติการระดับจังหวัด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 xml:space="preserve"> 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การประชาสัมพันธ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์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และให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คําแนะนําทางวิชาการ  สําหรับมาตรการสําคัญ  ได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แก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</w:rPr>
        <w:t xml:space="preserve">  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การวางแผนปฏิบัติการฝนหลวงและจัดตั้งหน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วยปฏิบัติ</w:t>
      </w:r>
      <w:r w:rsidR="00113A71" w:rsidRPr="00561EA4">
        <w:rPr>
          <w:rFonts w:ascii="Browallia New" w:hAnsi="Browallia New" w:cs="Browallia New"/>
          <w:color w:val="D60093"/>
          <w:sz w:val="32"/>
          <w:szCs w:val="32"/>
          <w:cs/>
        </w:rPr>
        <w:t>การฝนหลวง การวางแผนการจัดสรรน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้ำ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และการปลูกพืชฤดูแล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ง ป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ี</w:t>
      </w:r>
      <w:r w:rsidRPr="00561EA4">
        <w:rPr>
          <w:rFonts w:ascii="Browallia New" w:hAnsi="Browallia New" w:cs="Browallia New"/>
          <w:color w:val="D60093"/>
          <w:sz w:val="32"/>
          <w:szCs w:val="32"/>
        </w:rPr>
        <w:t xml:space="preserve"> 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2556/57 โดยกําหนด</w:t>
      </w:r>
      <w:r w:rsidR="00113A71" w:rsidRPr="00561EA4">
        <w:rPr>
          <w:rFonts w:ascii="Browallia New" w:hAnsi="Browallia New" w:cs="Browallia New"/>
          <w:color w:val="D60093"/>
          <w:sz w:val="32"/>
          <w:szCs w:val="32"/>
          <w:cs/>
        </w:rPr>
        <w:t>แผนการจัดสรรน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้ำ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 xml:space="preserve"> จํานวน 20,566 ล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าน ลบ.ม. พื้นที่การเพาะปลูกพืชฤดูแล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งทั้งประเทศ 13.00 ล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านไร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</w:rPr>
        <w:t xml:space="preserve"> 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รวมถึงได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สํารองเมล็ดพันธุ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์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พืช 328 ตัน สํารองเสบียงอาหารสัตว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์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 xml:space="preserve"> 5,430ตัน และเวชภัณฑ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์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ยา 10 ล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านโดส นอกจากนี้ได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จัดเตรียมอากาศยาน และเครื่องมืออุปกรณ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์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ต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างๆ ได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แก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</w:rPr>
        <w:t xml:space="preserve"> 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เครื่องบิน 28 เครื่อง เฮลิคอปเตอร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์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 xml:space="preserve"> 5 ลํา สารฝนหลวง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 xml:space="preserve"> </w:t>
      </w:r>
      <w:r w:rsidR="00113A71" w:rsidRPr="00561EA4">
        <w:rPr>
          <w:rFonts w:ascii="Browallia New" w:hAnsi="Browallia New" w:cs="Browallia New"/>
          <w:color w:val="D60093"/>
          <w:sz w:val="32"/>
          <w:szCs w:val="32"/>
          <w:cs/>
        </w:rPr>
        <w:t>4,000 ตัน เครื่องสูบน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้ำ</w:t>
      </w:r>
      <w:r w:rsidR="00113A71" w:rsidRPr="00561EA4">
        <w:rPr>
          <w:rFonts w:ascii="Browallia New" w:hAnsi="Browallia New" w:cs="Browallia New"/>
          <w:color w:val="D60093"/>
          <w:sz w:val="32"/>
          <w:szCs w:val="32"/>
          <w:cs/>
        </w:rPr>
        <w:t xml:space="preserve"> 1,890 เครื่อง รถบรรทุกน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้ำ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 xml:space="preserve"> 71 คัน</w:t>
      </w:r>
      <w:r w:rsidR="00113A71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 xml:space="preserve"> </w:t>
      </w:r>
    </w:p>
    <w:p w:rsidR="00914F98" w:rsidRPr="00561EA4" w:rsidRDefault="004B7813" w:rsidP="00681209">
      <w:pPr>
        <w:spacing w:after="0"/>
        <w:ind w:firstLine="720"/>
        <w:jc w:val="thaiDistribute"/>
        <w:rPr>
          <w:rFonts w:ascii="Browallia New" w:hAnsi="Browallia New" w:cs="Browallia New" w:hint="cs"/>
          <w:color w:val="D60093"/>
          <w:sz w:val="32"/>
          <w:szCs w:val="32"/>
        </w:rPr>
      </w:pP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การเผชิญเหตุ (</w:t>
      </w:r>
      <w:r w:rsidRPr="00561EA4">
        <w:rPr>
          <w:rFonts w:ascii="Browallia New" w:hAnsi="Browallia New" w:cs="Browallia New"/>
          <w:color w:val="D60093"/>
          <w:sz w:val="32"/>
          <w:szCs w:val="32"/>
        </w:rPr>
        <w:t>Response)</w:t>
      </w:r>
      <w:r w:rsidR="00914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 xml:space="preserve"> 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ประกอบด</w:t>
      </w:r>
      <w:r w:rsidR="00914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วย การแจ</w:t>
      </w:r>
      <w:r w:rsidR="00914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งเตือนภัยและประชาสัมพันธ</w:t>
      </w:r>
      <w:r w:rsidR="00914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 xml:space="preserve">์ 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 xml:space="preserve"> มาตรการสําคัญ คือ การปฏิบัติการฝนหลวง ได</w:t>
      </w:r>
      <w:r w:rsidR="00914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="00914F98" w:rsidRPr="00561EA4">
        <w:rPr>
          <w:rFonts w:ascii="Browallia New" w:hAnsi="Browallia New" w:cs="Browallia New"/>
          <w:color w:val="D60093"/>
          <w:sz w:val="32"/>
          <w:szCs w:val="32"/>
          <w:cs/>
        </w:rPr>
        <w:t>ปฏิบัติการฝนหลวงเพื่อเติมน</w:t>
      </w:r>
      <w:r w:rsidR="00914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้ำ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ในเขื่อนภูมิพล และเขื่อนสิริกิติ์ตั้งแต</w:t>
      </w:r>
      <w:r w:rsidR="00914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ปลายเดือนต.ค.-กลางเดือนธ.ค.56 สําหรับการปฏิบัติการฝนหลวงเพื่อป</w:t>
      </w:r>
      <w:r w:rsidR="00914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องกันและบรรเทาป</w:t>
      </w:r>
      <w:r w:rsidR="00914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ั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ญหาภัยแล</w:t>
      </w:r>
      <w:r w:rsidR="00914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ง</w:t>
      </w:r>
      <w:r w:rsidR="00914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 xml:space="preserve"> 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ป</w:t>
      </w:r>
      <w:r w:rsidR="00914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ี</w:t>
      </w:r>
      <w:r w:rsidRPr="00561EA4">
        <w:rPr>
          <w:rFonts w:ascii="Browallia New" w:hAnsi="Browallia New" w:cs="Browallia New"/>
          <w:color w:val="D60093"/>
          <w:sz w:val="32"/>
          <w:szCs w:val="32"/>
        </w:rPr>
        <w:t xml:space="preserve"> 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2557 จะจัดตั้งหน</w:t>
      </w:r>
      <w:r w:rsidR="00914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วยปฏิบัติการฝนหลวงเคลื่อนที่เร็ว และหน</w:t>
      </w:r>
      <w:r w:rsidR="00914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วยปฏิบัติการฝนหลวง10-12 หน</w:t>
      </w:r>
      <w:r w:rsidR="00914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วย ตั้งแต</w:t>
      </w:r>
      <w:r w:rsidR="00914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เดือน ม.ค. 57 เป</w:t>
      </w:r>
      <w:r w:rsidR="00914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็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นต</w:t>
      </w:r>
      <w:r w:rsidR="00914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นไป</w:t>
      </w:r>
      <w:r w:rsidR="00914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 xml:space="preserve"> </w:t>
      </w:r>
      <w:r w:rsidR="00914F98" w:rsidRPr="00561EA4">
        <w:rPr>
          <w:rFonts w:ascii="Browallia New" w:hAnsi="Browallia New" w:cs="Browallia New"/>
          <w:color w:val="D60093"/>
          <w:sz w:val="32"/>
          <w:szCs w:val="32"/>
          <w:cs/>
        </w:rPr>
        <w:t>รวมทั้งมีการบริหารจัดการน</w:t>
      </w:r>
      <w:r w:rsidR="00914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้ำ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เพื่อแก</w:t>
      </w:r>
      <w:r w:rsidR="00914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ไขป</w:t>
      </w:r>
      <w:r w:rsidR="00914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ั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ญหาภัยแล</w:t>
      </w:r>
      <w:r w:rsidR="00914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ง จัดชุดเฉพาะกิจลงพื้นที่ประสบภัยเพื่อให</w:t>
      </w:r>
      <w:r w:rsidR="00914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ความช</w:t>
      </w:r>
      <w:r w:rsidR="00914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วยเหลือเกษตรกร สนับสนุนเสบียงอาหารสัตว</w:t>
      </w:r>
      <w:r w:rsidR="00914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์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สนับสนุนเครื่องสูบน</w:t>
      </w:r>
      <w:r w:rsidR="00914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้ำ</w:t>
      </w:r>
      <w:r w:rsidR="00914F98" w:rsidRPr="00561EA4">
        <w:rPr>
          <w:rFonts w:ascii="Browallia New" w:hAnsi="Browallia New" w:cs="Browallia New"/>
          <w:color w:val="D60093"/>
          <w:sz w:val="32"/>
          <w:szCs w:val="32"/>
          <w:cs/>
        </w:rPr>
        <w:t xml:space="preserve"> รถบรรทุกน</w:t>
      </w:r>
      <w:r w:rsidR="00914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้ำ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 xml:space="preserve"> เพื่อช</w:t>
      </w:r>
      <w:r w:rsidR="00914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วยเหลือพื้นที่ประสบภัย</w:t>
      </w:r>
      <w:r w:rsidR="00914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 xml:space="preserve"> </w:t>
      </w:r>
    </w:p>
    <w:p w:rsidR="004B7813" w:rsidRPr="00561EA4" w:rsidRDefault="004B7813" w:rsidP="00681209">
      <w:pPr>
        <w:spacing w:after="0"/>
        <w:ind w:firstLine="720"/>
        <w:jc w:val="thaiDistribute"/>
        <w:rPr>
          <w:rFonts w:ascii="Browallia New" w:hAnsi="Browallia New" w:cs="Browallia New"/>
          <w:color w:val="D60093"/>
          <w:sz w:val="32"/>
          <w:szCs w:val="32"/>
        </w:rPr>
      </w:pP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การฟ</w:t>
      </w:r>
      <w:r w:rsidR="000906FD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ื้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นฟู (</w:t>
      </w:r>
      <w:r w:rsidRPr="00561EA4">
        <w:rPr>
          <w:rFonts w:ascii="Browallia New" w:hAnsi="Browallia New" w:cs="Browallia New"/>
          <w:color w:val="D60093"/>
          <w:sz w:val="32"/>
          <w:szCs w:val="32"/>
        </w:rPr>
        <w:t xml:space="preserve">Recovery)  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ดําเนินการสํารวจและประเมินความเสียหายของเกษตรกรผู</w:t>
      </w:r>
      <w:r w:rsidR="000906FD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ประสบภัย  เพื่อให</w:t>
      </w:r>
      <w:r w:rsidR="000906FD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ความช</w:t>
      </w:r>
      <w:r w:rsidR="000906FD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วยเหลือบรรเทาความเดือดร</w:t>
      </w:r>
      <w:r w:rsidR="000906FD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อนเป</w:t>
      </w:r>
      <w:r w:rsidR="000906FD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็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นเงิน  รวมถึงการจัดเตรียมแผนงาน/โครงการ เพื่อช</w:t>
      </w:r>
      <w:r w:rsidR="000906FD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วยเหลือเกษตรกรที่ได</w:t>
      </w:r>
      <w:r w:rsidR="000906FD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รับผลกระทบในช</w:t>
      </w:r>
      <w:r w:rsidR="000906FD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วงฤดูแล</w:t>
      </w:r>
      <w:r w:rsidR="000906FD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 xml:space="preserve">ง </w:t>
      </w:r>
    </w:p>
    <w:p w:rsidR="00641F4D" w:rsidRPr="00561EA4" w:rsidRDefault="00641F4D" w:rsidP="00681209">
      <w:pPr>
        <w:spacing w:after="0"/>
        <w:ind w:firstLine="720"/>
        <w:jc w:val="thaiDistribute"/>
        <w:rPr>
          <w:rFonts w:ascii="Browallia New" w:hAnsi="Browallia New" w:cs="Browallia New"/>
          <w:color w:val="D60093"/>
          <w:sz w:val="32"/>
          <w:szCs w:val="32"/>
        </w:rPr>
      </w:pPr>
    </w:p>
    <w:p w:rsidR="004B7813" w:rsidRPr="00561EA4" w:rsidRDefault="004B7813" w:rsidP="00681209">
      <w:pPr>
        <w:spacing w:after="0"/>
        <w:ind w:firstLine="720"/>
        <w:jc w:val="thaiDistribute"/>
        <w:rPr>
          <w:rFonts w:ascii="Browallia New" w:hAnsi="Browallia New" w:cs="Browallia New"/>
          <w:color w:val="D60093"/>
          <w:sz w:val="32"/>
          <w:szCs w:val="32"/>
        </w:rPr>
      </w:pP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lastRenderedPageBreak/>
        <w:t>ป</w:t>
      </w:r>
      <w:r w:rsidR="00DB38FD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ั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ญหาอุทกภัยในช</w:t>
      </w:r>
      <w:r w:rsidR="00DB38FD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วงปลายฤดูฝน ป</w:t>
      </w:r>
      <w:r w:rsidR="00DB38FD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ี</w:t>
      </w:r>
      <w:r w:rsidRPr="00561EA4">
        <w:rPr>
          <w:rFonts w:ascii="Browallia New" w:hAnsi="Browallia New" w:cs="Browallia New"/>
          <w:color w:val="D60093"/>
          <w:sz w:val="32"/>
          <w:szCs w:val="32"/>
        </w:rPr>
        <w:t xml:space="preserve"> 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2556 ประเทศไทยได</w:t>
      </w:r>
      <w:r w:rsidR="00DB38FD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รับอิทธิพลจากพายุดีเปรสชั่น ทําให</w:t>
      </w:r>
      <w:r w:rsidR="00DB38FD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เกิดสถานการณ</w:t>
      </w:r>
      <w:r w:rsidR="00DB38FD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์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น้ําท</w:t>
      </w:r>
      <w:r w:rsidR="00DB38FD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่ว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มในหลายพื้นที่ โดยเฉพาะบริเวณภาคตะวันออกเฉียงเหนือตอนล</w:t>
      </w:r>
      <w:r w:rsidR="00DB38FD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าง ภาคตะวันออก และภาคกลาง สําหรับช</w:t>
      </w:r>
      <w:r w:rsidR="00DB38FD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่ว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งเดือนพฤศจิกายนเกิดอุทกภัยบริเวณภาคใต</w:t>
      </w:r>
      <w:r w:rsidR="00DB38FD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ในหลายพื้นที่ โดยเฉพาะทางภาคใต</w:t>
      </w:r>
      <w:r w:rsidR="00DB38FD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ฝ</w:t>
      </w:r>
      <w:r w:rsidR="00DB38FD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ั่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งตะวันออกตั้งแต</w:t>
      </w:r>
      <w:r w:rsidR="00DB38FD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จังหวัดชุมพรลงไป ส</w:t>
      </w:r>
      <w:r w:rsidR="00DB38FD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วนการคาดหมายสถานการณ</w:t>
      </w:r>
      <w:r w:rsidR="00DB38FD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์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ในช</w:t>
      </w:r>
      <w:r w:rsidR="00DB38FD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วงฤดูฝน ป</w:t>
      </w:r>
      <w:r w:rsidR="00DB38FD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ี</w:t>
      </w:r>
      <w:r w:rsidRPr="00561EA4">
        <w:rPr>
          <w:rFonts w:ascii="Browallia New" w:hAnsi="Browallia New" w:cs="Browallia New"/>
          <w:color w:val="D60093"/>
          <w:sz w:val="32"/>
          <w:szCs w:val="32"/>
        </w:rPr>
        <w:t xml:space="preserve"> 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2557 อาจเกิดป</w:t>
      </w:r>
      <w:r w:rsidR="00DB38FD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ั</w:t>
      </w:r>
      <w:r w:rsidR="00DB38FD" w:rsidRPr="00561EA4">
        <w:rPr>
          <w:rFonts w:ascii="Browallia New" w:hAnsi="Browallia New" w:cs="Browallia New"/>
          <w:color w:val="D60093"/>
          <w:sz w:val="32"/>
          <w:szCs w:val="32"/>
          <w:cs/>
        </w:rPr>
        <w:t>ญหาน</w:t>
      </w:r>
      <w:r w:rsidR="00DB38FD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้ำ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ท</w:t>
      </w:r>
      <w:r w:rsidR="00DB38FD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วม</w:t>
      </w:r>
      <w:r w:rsidR="00DB38FD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 xml:space="preserve"> น้ำ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ป</w:t>
      </w:r>
      <w:r w:rsidR="00DB38FD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าไหลหลากได</w:t>
      </w:r>
      <w:r w:rsidR="00DB38FD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ในบางพ</w:t>
      </w:r>
      <w:r w:rsidR="00DB38FD" w:rsidRPr="00561EA4">
        <w:rPr>
          <w:rFonts w:ascii="Browallia New" w:hAnsi="Browallia New" w:cs="Browallia New"/>
          <w:color w:val="D60093"/>
          <w:sz w:val="32"/>
          <w:szCs w:val="32"/>
          <w:cs/>
        </w:rPr>
        <w:t>ื้นที่ โดยเฉพาะบริเวณพื้นที่น</w:t>
      </w:r>
      <w:r w:rsidR="00DB38FD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้ำ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ท</w:t>
      </w:r>
      <w:r w:rsidR="00DB38FD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="00DB38FD" w:rsidRPr="00561EA4">
        <w:rPr>
          <w:rFonts w:ascii="Browallia New" w:hAnsi="Browallia New" w:cs="Browallia New"/>
          <w:color w:val="D60093"/>
          <w:sz w:val="32"/>
          <w:szCs w:val="32"/>
          <w:cs/>
        </w:rPr>
        <w:t>วมซ</w:t>
      </w:r>
      <w:r w:rsidR="00DB38FD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้ำ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ซาก และต</w:t>
      </w:r>
      <w:r w:rsidR="00DB38FD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องเฝ</w:t>
      </w:r>
      <w:r w:rsidR="00DB38FD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าระวังในช</w:t>
      </w:r>
      <w:r w:rsidR="00DB38FD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วงที่มีพายุหมุนเขตร</w:t>
      </w:r>
      <w:r w:rsidR="00DB38FD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อนเคลื่อนเข</w:t>
      </w:r>
      <w:r w:rsidR="00DB38FD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าสู</w:t>
      </w:r>
      <w:r w:rsidR="00DB38FD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ประเทศไทยในช</w:t>
      </w:r>
      <w:r w:rsidR="00DB38FD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วงเดือนสิงหาคม-กันยายน 2557 ซึ่งจะก</w:t>
      </w:r>
      <w:r w:rsidR="00DB38FD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อให</w:t>
      </w:r>
      <w:r w:rsidR="00DB38FD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เกิดป</w:t>
      </w:r>
      <w:r w:rsidR="00DB38FD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ั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ญหาอุทกภัยเป</w:t>
      </w:r>
      <w:r w:rsidR="00DB38FD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็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นบริเวณกว</w:t>
      </w:r>
      <w:r w:rsidR="00DB38FD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 xml:space="preserve">างในหลายพื้นที่ของประเทศ </w:t>
      </w:r>
    </w:p>
    <w:p w:rsidR="004B7813" w:rsidRPr="00561EA4" w:rsidRDefault="004B7813" w:rsidP="00681209">
      <w:pPr>
        <w:spacing w:after="0"/>
        <w:jc w:val="thaiDistribute"/>
        <w:rPr>
          <w:rFonts w:ascii="Browallia New" w:hAnsi="Browallia New" w:cs="Browallia New"/>
          <w:color w:val="D60093"/>
          <w:sz w:val="32"/>
          <w:szCs w:val="32"/>
        </w:rPr>
      </w:pP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 xml:space="preserve"> มาตรการในการป</w:t>
      </w:r>
      <w:r w:rsidR="00DB38FD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องกันและแก</w:t>
      </w:r>
      <w:r w:rsidR="00DB38FD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ไขป</w:t>
      </w:r>
      <w:r w:rsidR="00DB38FD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ั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ญหาอุทกภัย</w:t>
      </w:r>
      <w:r w:rsidR="00DB38FD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 xml:space="preserve"> </w:t>
      </w:r>
      <w:r w:rsidR="00DB38FD" w:rsidRPr="00561EA4">
        <w:rPr>
          <w:rFonts w:ascii="Browallia New" w:hAnsi="Browallia New" w:cs="Browallia New"/>
          <w:color w:val="D60093"/>
          <w:sz w:val="32"/>
          <w:szCs w:val="32"/>
          <w:cs/>
        </w:rPr>
        <w:t>กระทรวงเกษตรและสหกรณ</w:t>
      </w:r>
      <w:r w:rsidR="00DB38FD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์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ได</w:t>
      </w:r>
      <w:r w:rsidR="00DB38FD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="00DB38FD" w:rsidRPr="00561EA4">
        <w:rPr>
          <w:rFonts w:ascii="Browallia New" w:hAnsi="Browallia New" w:cs="Browallia New"/>
          <w:color w:val="D60093"/>
          <w:sz w:val="32"/>
          <w:szCs w:val="32"/>
          <w:cs/>
        </w:rPr>
        <w:t>กําหนดมาตรการสําคัญในการป</w:t>
      </w:r>
      <w:r w:rsidR="00DB38FD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องกันและแก</w:t>
      </w:r>
      <w:r w:rsidR="00DB38FD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ไขป</w:t>
      </w:r>
      <w:r w:rsidR="00DB38FD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ั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ญหาอุทกภัย ป</w:t>
      </w:r>
      <w:r w:rsidR="00DB38FD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 xml:space="preserve">ี 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2557 ได</w:t>
      </w:r>
      <w:r w:rsidR="00DB38FD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แก</w:t>
      </w:r>
      <w:r w:rsidR="00DB38FD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</w:rPr>
        <w:t xml:space="preserve"> 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การพัฒนาแหล</w:t>
      </w:r>
      <w:r w:rsidR="00DB38FD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="00DB38FD" w:rsidRPr="00561EA4">
        <w:rPr>
          <w:rFonts w:ascii="Browallia New" w:hAnsi="Browallia New" w:cs="Browallia New"/>
          <w:color w:val="D60093"/>
          <w:sz w:val="32"/>
          <w:szCs w:val="32"/>
          <w:cs/>
        </w:rPr>
        <w:t>งน</w:t>
      </w:r>
      <w:r w:rsidR="00DB38FD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้ำ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เพื่อป</w:t>
      </w:r>
      <w:r w:rsidR="00DB38FD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องกันและบรรเทาป</w:t>
      </w:r>
      <w:r w:rsidR="00DB38FD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ั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ญหาอุทกภัย การขุดลอกและกําจัดวัชพืช เพื่อเพิ่ม</w:t>
      </w:r>
      <w:r w:rsidR="00DB38FD" w:rsidRPr="00561EA4">
        <w:rPr>
          <w:rFonts w:ascii="Browallia New" w:hAnsi="Browallia New" w:cs="Browallia New"/>
          <w:color w:val="D60093"/>
          <w:sz w:val="32"/>
          <w:szCs w:val="32"/>
          <w:cs/>
        </w:rPr>
        <w:t>ประสิทธิภาพในการรับน้ำและระบายน</w:t>
      </w:r>
      <w:r w:rsidR="00DB38FD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้ำ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ตลอดจนได</w:t>
      </w:r>
      <w:r w:rsidR="00DB38FD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="00DB38FD" w:rsidRPr="00561EA4">
        <w:rPr>
          <w:rFonts w:ascii="Browallia New" w:hAnsi="Browallia New" w:cs="Browallia New"/>
          <w:color w:val="D60093"/>
          <w:sz w:val="32"/>
          <w:szCs w:val="32"/>
          <w:cs/>
        </w:rPr>
        <w:t>วางแผนบริหารจัดการน</w:t>
      </w:r>
      <w:r w:rsidR="00DB38FD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้ำ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หลากในพื้นที่ลุ</w:t>
      </w:r>
      <w:r w:rsidR="00DB38FD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="00DB38FD" w:rsidRPr="00561EA4">
        <w:rPr>
          <w:rFonts w:ascii="Browallia New" w:hAnsi="Browallia New" w:cs="Browallia New"/>
          <w:color w:val="D60093"/>
          <w:sz w:val="32"/>
          <w:szCs w:val="32"/>
          <w:cs/>
        </w:rPr>
        <w:t>มน</w:t>
      </w:r>
      <w:r w:rsidR="00DB38FD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้ำ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ต</w:t>
      </w:r>
      <w:r w:rsidR="00DB38FD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างๆ เพื่อป</w:t>
      </w:r>
      <w:r w:rsidR="00DB38FD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องกันและแก</w:t>
      </w:r>
      <w:r w:rsidR="00DB38FD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ไขป</w:t>
      </w:r>
      <w:r w:rsidR="00DB38FD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ั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ญหาอุทกภัย วางแผนเตรียมความพร</w:t>
      </w:r>
      <w:r w:rsidR="00217410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อมด</w:t>
      </w:r>
      <w:r w:rsidR="00217410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านอาหารในสถานการณ</w:t>
      </w:r>
      <w:r w:rsidR="00217410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์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ฉุกเฉิน มีการสํารองป</w:t>
      </w:r>
      <w:r w:rsidR="00217410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ั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จจัยการผลิต เมล็ดพันธุ</w:t>
      </w:r>
      <w:r w:rsidR="00217410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์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พืช เสบียงอาหารสัตว</w:t>
      </w:r>
      <w:r w:rsidR="00217410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์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และเวชภัณฑ</w:t>
      </w:r>
      <w:r w:rsidR="00217410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์</w:t>
      </w:r>
      <w:r w:rsidR="00217410" w:rsidRPr="00561EA4">
        <w:rPr>
          <w:rFonts w:ascii="Browallia New" w:hAnsi="Browallia New" w:cs="Browallia New"/>
          <w:color w:val="D60093"/>
          <w:sz w:val="32"/>
          <w:szCs w:val="32"/>
          <w:cs/>
        </w:rPr>
        <w:t xml:space="preserve"> จัดเตรียมเครื่องสูบน</w:t>
      </w:r>
      <w:r w:rsidR="00217410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้ำ</w:t>
      </w:r>
      <w:r w:rsidR="00217410" w:rsidRPr="00561EA4">
        <w:rPr>
          <w:rFonts w:ascii="Browallia New" w:hAnsi="Browallia New" w:cs="Browallia New"/>
          <w:color w:val="D60093"/>
          <w:sz w:val="32"/>
          <w:szCs w:val="32"/>
          <w:cs/>
        </w:rPr>
        <w:t xml:space="preserve"> เครื่องผลักดันน</w:t>
      </w:r>
      <w:r w:rsidR="00217410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้ำ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 xml:space="preserve"> และเครื่องมืออุปกรณ</w:t>
      </w:r>
      <w:r w:rsidR="00217410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์ต่าง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ๆ สําหรับช</w:t>
      </w:r>
      <w:r w:rsidR="00217410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 xml:space="preserve">วยเหลือเกษตรกรในพื้นที่ประสบภัย โดยมีแนวทางการดําเนินงาน ดังนี้ </w:t>
      </w:r>
    </w:p>
    <w:p w:rsidR="004B7813" w:rsidRPr="00561EA4" w:rsidRDefault="004B7813" w:rsidP="00681209">
      <w:pPr>
        <w:spacing w:after="0"/>
        <w:ind w:firstLine="720"/>
        <w:jc w:val="thaiDistribute"/>
        <w:rPr>
          <w:rFonts w:ascii="Browallia New" w:hAnsi="Browallia New" w:cs="Browallia New"/>
          <w:color w:val="D60093"/>
          <w:sz w:val="32"/>
          <w:szCs w:val="32"/>
        </w:rPr>
      </w:pP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ด</w:t>
      </w:r>
      <w:r w:rsidR="00217410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านการป</w:t>
      </w:r>
      <w:r w:rsidR="00217410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องกัน(</w:t>
      </w:r>
      <w:r w:rsidRPr="00561EA4">
        <w:rPr>
          <w:rFonts w:ascii="Browallia New" w:hAnsi="Browallia New" w:cs="Browallia New"/>
          <w:color w:val="D60093"/>
          <w:sz w:val="32"/>
          <w:szCs w:val="32"/>
        </w:rPr>
        <w:t>Prevention)</w:t>
      </w:r>
      <w:r w:rsidR="00217410" w:rsidRPr="00561EA4">
        <w:rPr>
          <w:rFonts w:ascii="Browallia New" w:hAnsi="Browallia New" w:cs="Browallia New"/>
          <w:color w:val="D60093"/>
          <w:sz w:val="32"/>
          <w:szCs w:val="32"/>
        </w:rPr>
        <w:t xml:space="preserve"> 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ประกอบด</w:t>
      </w:r>
      <w:r w:rsidR="00217410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วย การพัฒนาแหล</w:t>
      </w:r>
      <w:r w:rsidR="00217410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="00217410" w:rsidRPr="00561EA4">
        <w:rPr>
          <w:rFonts w:ascii="Browallia New" w:hAnsi="Browallia New" w:cs="Browallia New"/>
          <w:color w:val="D60093"/>
          <w:sz w:val="32"/>
          <w:szCs w:val="32"/>
          <w:cs/>
        </w:rPr>
        <w:t>งน</w:t>
      </w:r>
      <w:r w:rsidR="00217410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้ำ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เพื่อป</w:t>
      </w:r>
      <w:r w:rsidR="00217410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องกันและบรรเทาป</w:t>
      </w:r>
      <w:r w:rsidR="00217410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ั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ญหาอุทกภัย อาทิ โครงการป</w:t>
      </w:r>
      <w:r w:rsidR="00217410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="00217410" w:rsidRPr="00561EA4">
        <w:rPr>
          <w:rFonts w:ascii="Browallia New" w:hAnsi="Browallia New" w:cs="Browallia New"/>
          <w:color w:val="D60093"/>
          <w:sz w:val="32"/>
          <w:szCs w:val="32"/>
          <w:cs/>
        </w:rPr>
        <w:t>องกันและบรรเทาภัยจากน</w:t>
      </w:r>
      <w:r w:rsidR="00217410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้ำ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 xml:space="preserve"> 57 แห</w:t>
      </w:r>
      <w:r w:rsidR="00217410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ง โครงการอนุรักษ</w:t>
      </w:r>
      <w:r w:rsidR="00217410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์</w:t>
      </w:r>
      <w:r w:rsidR="00217410" w:rsidRPr="00561EA4">
        <w:rPr>
          <w:rFonts w:ascii="Browallia New" w:hAnsi="Browallia New" w:cs="Browallia New"/>
          <w:color w:val="D60093"/>
          <w:sz w:val="32"/>
          <w:szCs w:val="32"/>
          <w:cs/>
        </w:rPr>
        <w:t>ดินและน</w:t>
      </w:r>
      <w:r w:rsidR="00217410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้ำ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เพื่อป</w:t>
      </w:r>
      <w:r w:rsidR="00217410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องกันและบรรเทาอุทกภัย รวมถึงได</w:t>
      </w:r>
      <w:r w:rsidR="00217410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มีการขุดลอกกําจัดวัชพืช ในคลองและแหล</w:t>
      </w:r>
      <w:r w:rsidR="00217410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="00217410" w:rsidRPr="00561EA4">
        <w:rPr>
          <w:rFonts w:ascii="Browallia New" w:hAnsi="Browallia New" w:cs="Browallia New"/>
          <w:color w:val="D60093"/>
          <w:sz w:val="32"/>
          <w:szCs w:val="32"/>
          <w:cs/>
        </w:rPr>
        <w:t>งน</w:t>
      </w:r>
      <w:r w:rsidR="00217410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้ำ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ต</w:t>
      </w:r>
      <w:r w:rsidR="00217410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างๆ</w:t>
      </w:r>
      <w:r w:rsidR="00217410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 xml:space="preserve"> 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ตลอดจนได</w:t>
      </w:r>
      <w:r w:rsidR="00217410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พัฒนาระบบข</w:t>
      </w:r>
      <w:r w:rsidR="00217410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อมูลสารสนเทศเพื่อการพยากรณ</w:t>
      </w:r>
      <w:r w:rsidR="00217410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์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และแจ</w:t>
      </w:r>
      <w:r w:rsidR="00217410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 xml:space="preserve">งเตือนภัย </w:t>
      </w:r>
      <w:r w:rsidR="00217410" w:rsidRPr="00561EA4">
        <w:rPr>
          <w:rFonts w:ascii="Browallia New" w:hAnsi="Browallia New" w:cs="Browallia New"/>
          <w:color w:val="D60093"/>
          <w:sz w:val="32"/>
          <w:szCs w:val="32"/>
          <w:cs/>
        </w:rPr>
        <w:t>และวางระบบโทรมาตรเพื่อการพยากรณ</w:t>
      </w:r>
      <w:r w:rsidR="00217410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์</w:t>
      </w:r>
      <w:r w:rsidR="00217410" w:rsidRPr="00561EA4">
        <w:rPr>
          <w:rFonts w:ascii="Browallia New" w:hAnsi="Browallia New" w:cs="Browallia New"/>
          <w:color w:val="D60093"/>
          <w:sz w:val="32"/>
          <w:szCs w:val="32"/>
          <w:cs/>
        </w:rPr>
        <w:t>น</w:t>
      </w:r>
      <w:r w:rsidR="00217410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้ำ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และเตือนภัยลุ</w:t>
      </w:r>
      <w:r w:rsidR="00217410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="00217410" w:rsidRPr="00561EA4">
        <w:rPr>
          <w:rFonts w:ascii="Browallia New" w:hAnsi="Browallia New" w:cs="Browallia New"/>
          <w:color w:val="D60093"/>
          <w:sz w:val="32"/>
          <w:szCs w:val="32"/>
          <w:cs/>
        </w:rPr>
        <w:t>มน</w:t>
      </w:r>
      <w:r w:rsidR="00217410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้ำ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ต</w:t>
      </w:r>
      <w:r w:rsidR="00217410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างๆ ให</w:t>
      </w:r>
      <w:r w:rsidR="00217410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 xml:space="preserve">มีประสิทธิภาพมากขึ้น  </w:t>
      </w:r>
    </w:p>
    <w:p w:rsidR="00F82BA3" w:rsidRPr="00561EA4" w:rsidRDefault="004B7813" w:rsidP="00681209">
      <w:pPr>
        <w:spacing w:after="0"/>
        <w:jc w:val="thaiDistribute"/>
        <w:rPr>
          <w:rFonts w:ascii="Browallia New" w:hAnsi="Browallia New" w:cs="Browallia New"/>
          <w:color w:val="D60093"/>
          <w:sz w:val="32"/>
          <w:szCs w:val="32"/>
        </w:rPr>
      </w:pP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 xml:space="preserve"> </w:t>
      </w:r>
      <w:r w:rsidR="00EC3C52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ab/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ด</w:t>
      </w:r>
      <w:r w:rsidR="00EC3C52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านการเตรียมความพร</w:t>
      </w:r>
      <w:r w:rsidR="00EC3C52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อม</w:t>
      </w:r>
      <w:r w:rsidR="00EC3C52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 xml:space="preserve"> 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(</w:t>
      </w:r>
      <w:r w:rsidRPr="00561EA4">
        <w:rPr>
          <w:rFonts w:ascii="Browallia New" w:hAnsi="Browallia New" w:cs="Browallia New"/>
          <w:color w:val="D60093"/>
          <w:sz w:val="32"/>
          <w:szCs w:val="32"/>
        </w:rPr>
        <w:t>Preparation)</w:t>
      </w:r>
      <w:r w:rsidR="00EC3C52" w:rsidRPr="00561EA4">
        <w:rPr>
          <w:rFonts w:ascii="Browallia New" w:hAnsi="Browallia New" w:cs="Browallia New"/>
          <w:color w:val="D60093"/>
          <w:sz w:val="32"/>
          <w:szCs w:val="32"/>
        </w:rPr>
        <w:t xml:space="preserve"> 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ประกอบด</w:t>
      </w:r>
      <w:r w:rsidR="00EC3C52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วย การเฝ</w:t>
      </w:r>
      <w:r w:rsidR="00EC3C52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าระวังและแจ</w:t>
      </w:r>
      <w:r w:rsidR="00EC3C52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งเตือนภัย การจัดทําข</w:t>
      </w:r>
      <w:r w:rsidR="00EC3C52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อมูลพื้นที่เสี่ยงอุทกภัยและดินถล</w:t>
      </w:r>
      <w:r w:rsidR="00EC3C52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ม  การจัดทําข</w:t>
      </w:r>
      <w:r w:rsidR="00EC3C52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อมูลทะเบียนเกษตรกร การจัดทําแผนปฏิบัติการระดับจังหวัดและหน</w:t>
      </w:r>
      <w:r w:rsidR="00EC3C52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วยงานได</w:t>
      </w:r>
      <w:r w:rsidR="00EC3C52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วางแผนเตรียมความพร</w:t>
      </w:r>
      <w:r w:rsidR="00EC3C52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อมในด</w:t>
      </w:r>
      <w:r w:rsidR="00EC3C52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านต</w:t>
      </w:r>
      <w:r w:rsidR="00EC3C52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างๆ ได</w:t>
      </w:r>
      <w:r w:rsidR="00EC3C52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แก</w:t>
      </w:r>
      <w:r w:rsidR="00EC3C52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</w:rPr>
        <w:t xml:space="preserve"> </w:t>
      </w:r>
      <w:r w:rsidR="00EC3C52" w:rsidRPr="00561EA4">
        <w:rPr>
          <w:rFonts w:ascii="Browallia New" w:hAnsi="Browallia New" w:cs="Browallia New"/>
          <w:color w:val="D60093"/>
          <w:sz w:val="32"/>
          <w:szCs w:val="32"/>
          <w:cs/>
        </w:rPr>
        <w:t>แผนการบริหารจัดการน</w:t>
      </w:r>
      <w:r w:rsidR="00EC3C52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้ำ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หลาก (25  ลุ</w:t>
      </w:r>
      <w:r w:rsidR="00EC3C52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มน้ํา)</w:t>
      </w:r>
      <w:r w:rsidR="003F120B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 xml:space="preserve"> </w:t>
      </w:r>
      <w:r w:rsidR="003F120B" w:rsidRPr="00561EA4">
        <w:rPr>
          <w:rFonts w:ascii="Browallia New" w:hAnsi="Browallia New" w:cs="Browallia New"/>
          <w:color w:val="D60093"/>
          <w:sz w:val="32"/>
          <w:szCs w:val="32"/>
          <w:cs/>
        </w:rPr>
        <w:t>แผนการจัดสรรน</w:t>
      </w:r>
      <w:r w:rsidR="003F120B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้ำ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และการปลูกพืชฤดูฝนในเขตชลประทาน แผน</w:t>
      </w:r>
      <w:r w:rsidR="003F120B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เ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ตรียมความพร</w:t>
      </w:r>
      <w:r w:rsidR="003F120B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อมด</w:t>
      </w:r>
      <w:r w:rsidR="003F120B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านอาหารในสถานการณ</w:t>
      </w:r>
      <w:r w:rsidR="003F120B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์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ฉุกเฉิน รวมถึงการสํารองป</w:t>
      </w:r>
      <w:r w:rsidR="003F120B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ั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จจัยการผลิต ได</w:t>
      </w:r>
      <w:r w:rsidR="003F120B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แก</w:t>
      </w:r>
      <w:r w:rsidR="003F120B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</w:rPr>
        <w:t xml:space="preserve"> 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เมล็ดพันธุ</w:t>
      </w:r>
      <w:r w:rsidR="003F120B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์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ข</w:t>
      </w:r>
      <w:r w:rsidR="003F120B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าว 300 ตัน เมล็ดพันธุ</w:t>
      </w:r>
      <w:r w:rsidR="003F120B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์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พืช 28 ตัน พันธุ</w:t>
      </w:r>
      <w:r w:rsidR="003F120B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์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สัตว</w:t>
      </w:r>
      <w:r w:rsidR="003F120B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์</w:t>
      </w:r>
      <w:r w:rsidR="003F120B" w:rsidRPr="00561EA4">
        <w:rPr>
          <w:rFonts w:ascii="Browallia New" w:hAnsi="Browallia New" w:cs="Browallia New"/>
          <w:color w:val="D60093"/>
          <w:sz w:val="32"/>
          <w:szCs w:val="32"/>
          <w:cs/>
        </w:rPr>
        <w:t>น</w:t>
      </w:r>
      <w:r w:rsidR="003F120B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้ำ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 xml:space="preserve"> 40</w:t>
      </w:r>
      <w:r w:rsidR="003F120B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 xml:space="preserve"> 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ล</w:t>
      </w:r>
      <w:r w:rsidR="003F120B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านตัว สํารองเสบียงอาหารสัตว</w:t>
      </w:r>
      <w:r w:rsidR="003F120B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์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 xml:space="preserve"> 5,430 ตัน และเวชภัณฑ</w:t>
      </w:r>
      <w:r w:rsidR="003F120B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์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ยา 10</w:t>
      </w:r>
      <w:r w:rsidR="003F120B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 xml:space="preserve"> 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ล</w:t>
      </w:r>
      <w:r w:rsidR="003F120B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านโดส และเตรียมสถานที่อพยพสัตว</w:t>
      </w:r>
      <w:r w:rsidR="003F120B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์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 xml:space="preserve"> 431</w:t>
      </w:r>
      <w:r w:rsidR="003F120B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 xml:space="preserve"> 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แห</w:t>
      </w:r>
      <w:r w:rsidR="003F120B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ง ตลอดจนจัดเตรียม</w:t>
      </w:r>
      <w:r w:rsidR="00F82BA3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ย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านพาหนะ เครื่องมืออุปกรณ</w:t>
      </w:r>
      <w:r w:rsidR="00F82BA3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์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ต</w:t>
      </w:r>
      <w:r w:rsidR="00F82BA3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างๆ ได</w:t>
      </w:r>
      <w:r w:rsidR="00F82BA3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แก</w:t>
      </w:r>
      <w:r w:rsidR="00F82BA3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</w:rPr>
        <w:t xml:space="preserve"> </w:t>
      </w:r>
      <w:r w:rsidR="00F82BA3" w:rsidRPr="00561EA4">
        <w:rPr>
          <w:rFonts w:ascii="Browallia New" w:hAnsi="Browallia New" w:cs="Browallia New"/>
          <w:color w:val="D60093"/>
          <w:sz w:val="32"/>
          <w:szCs w:val="32"/>
          <w:cs/>
        </w:rPr>
        <w:t>เครื่องส</w:t>
      </w:r>
      <w:r w:rsidR="00F82BA3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ูบ</w:t>
      </w:r>
      <w:r w:rsidR="00F82BA3" w:rsidRPr="00561EA4">
        <w:rPr>
          <w:rFonts w:ascii="Browallia New" w:hAnsi="Browallia New" w:cs="Browallia New"/>
          <w:color w:val="D60093"/>
          <w:sz w:val="32"/>
          <w:szCs w:val="32"/>
          <w:cs/>
        </w:rPr>
        <w:t>น</w:t>
      </w:r>
      <w:r w:rsidR="00F82BA3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้ำ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 xml:space="preserve"> </w:t>
      </w:r>
      <w:r w:rsidR="00F82BA3" w:rsidRPr="00561EA4">
        <w:rPr>
          <w:rFonts w:ascii="Browallia New" w:hAnsi="Browallia New" w:cs="Browallia New"/>
          <w:color w:val="D60093"/>
          <w:sz w:val="32"/>
          <w:szCs w:val="32"/>
          <w:cs/>
        </w:rPr>
        <w:t>1,890 เครื่อง เครื่องผลักดันน</w:t>
      </w:r>
      <w:r w:rsidR="00F82BA3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 xml:space="preserve">้ำ 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153 เครื่อง รถนาค 39 คัน เรือนาค 17 ลํา รถขุด 401 คัน เรือขุด 94 ลํา รถแทรกเตอร</w:t>
      </w:r>
      <w:r w:rsidR="00F82BA3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์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 xml:space="preserve"> 415 คัน</w:t>
      </w:r>
      <w:r w:rsidR="00F82BA3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 xml:space="preserve"> 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รถบรรทุก 82 คัน เรือตรวจการณ</w:t>
      </w:r>
      <w:r w:rsidR="00F82BA3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์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ประมง 70 ลํา</w:t>
      </w:r>
      <w:r w:rsidR="00F82BA3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 xml:space="preserve"> </w:t>
      </w:r>
    </w:p>
    <w:p w:rsidR="00F82BA3" w:rsidRPr="00561EA4" w:rsidRDefault="00F82BA3" w:rsidP="00681209">
      <w:pPr>
        <w:spacing w:after="0"/>
        <w:jc w:val="thaiDistribute"/>
        <w:rPr>
          <w:rFonts w:ascii="Browallia New" w:hAnsi="Browallia New" w:cs="Browallia New"/>
          <w:color w:val="D60093"/>
          <w:sz w:val="32"/>
          <w:szCs w:val="32"/>
        </w:rPr>
      </w:pPr>
    </w:p>
    <w:p w:rsidR="004B7813" w:rsidRPr="00561EA4" w:rsidRDefault="004B7813" w:rsidP="00681209">
      <w:pPr>
        <w:spacing w:after="0"/>
        <w:ind w:firstLine="720"/>
        <w:jc w:val="thaiDistribute"/>
        <w:rPr>
          <w:rFonts w:ascii="Browallia New" w:hAnsi="Browallia New" w:cs="Browallia New"/>
          <w:color w:val="D60093"/>
          <w:sz w:val="32"/>
          <w:szCs w:val="32"/>
        </w:rPr>
      </w:pP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lastRenderedPageBreak/>
        <w:t>ด</w:t>
      </w:r>
      <w:r w:rsidR="00F82BA3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านการเผชิญเหตุ (</w:t>
      </w:r>
      <w:r w:rsidRPr="00561EA4">
        <w:rPr>
          <w:rFonts w:ascii="Browallia New" w:hAnsi="Browallia New" w:cs="Browallia New"/>
          <w:color w:val="D60093"/>
          <w:sz w:val="32"/>
          <w:szCs w:val="32"/>
        </w:rPr>
        <w:t>Response)</w:t>
      </w:r>
      <w:r w:rsidR="00F82BA3" w:rsidRPr="00561EA4">
        <w:rPr>
          <w:rFonts w:ascii="Browallia New" w:hAnsi="Browallia New" w:cs="Browallia New"/>
          <w:color w:val="D60093"/>
          <w:sz w:val="32"/>
          <w:szCs w:val="32"/>
        </w:rPr>
        <w:t xml:space="preserve"> 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ประกอบด</w:t>
      </w:r>
      <w:r w:rsidR="00F82BA3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วย การติดตามสถานการณ</w:t>
      </w:r>
      <w:r w:rsidR="00F82BA3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์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 xml:space="preserve"> แจ</w:t>
      </w:r>
      <w:r w:rsidR="00F82BA3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งเตือนภัยและ</w:t>
      </w:r>
    </w:p>
    <w:p w:rsidR="004B7813" w:rsidRPr="00561EA4" w:rsidRDefault="004B7813" w:rsidP="00681209">
      <w:pPr>
        <w:spacing w:after="0"/>
        <w:jc w:val="thaiDistribute"/>
        <w:rPr>
          <w:rFonts w:ascii="Browallia New" w:hAnsi="Browallia New" w:cs="Browallia New"/>
          <w:color w:val="D60093"/>
          <w:sz w:val="32"/>
          <w:szCs w:val="32"/>
        </w:rPr>
      </w:pP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ประชาสัมพันธ</w:t>
      </w:r>
      <w:r w:rsidR="00F82BA3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์</w:t>
      </w:r>
      <w:r w:rsidR="006C1F98" w:rsidRPr="00561EA4">
        <w:rPr>
          <w:rFonts w:ascii="Browallia New" w:hAnsi="Browallia New" w:cs="Browallia New"/>
          <w:color w:val="D60093"/>
          <w:sz w:val="32"/>
          <w:szCs w:val="32"/>
          <w:cs/>
        </w:rPr>
        <w:t>การบริหารจัดการน</w:t>
      </w:r>
      <w:r w:rsidR="006C1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้ำ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เพื่อแก</w:t>
      </w:r>
      <w:r w:rsidR="006C1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ไขป</w:t>
      </w:r>
      <w:r w:rsidR="006C1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ั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ญหาอุทกภัย  ได</w:t>
      </w:r>
      <w:r w:rsidR="006C1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แก</w:t>
      </w:r>
      <w:r w:rsidR="006C1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</w:rPr>
        <w:t xml:space="preserve"> </w:t>
      </w:r>
      <w:r w:rsidR="006C1F98" w:rsidRPr="00561EA4">
        <w:rPr>
          <w:rFonts w:ascii="Browallia New" w:hAnsi="Browallia New" w:cs="Browallia New"/>
          <w:color w:val="D60093"/>
          <w:sz w:val="32"/>
          <w:szCs w:val="32"/>
          <w:cs/>
        </w:rPr>
        <w:t>ปรับแผนการระบายน</w:t>
      </w:r>
      <w:r w:rsidR="006C1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้ำ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จากอ</w:t>
      </w:r>
      <w:r w:rsidR="006C1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="006C1F98" w:rsidRPr="00561EA4">
        <w:rPr>
          <w:rFonts w:ascii="Browallia New" w:hAnsi="Browallia New" w:cs="Browallia New"/>
          <w:color w:val="D60093"/>
          <w:sz w:val="32"/>
          <w:szCs w:val="32"/>
          <w:cs/>
        </w:rPr>
        <w:t>าง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การส</w:t>
      </w:r>
      <w:r w:rsidR="006C1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ง</w:t>
      </w:r>
      <w:r w:rsidR="006C1F98" w:rsidRPr="00561EA4">
        <w:rPr>
          <w:rFonts w:ascii="Browallia New" w:hAnsi="Browallia New" w:cs="Browallia New"/>
          <w:color w:val="D60093"/>
          <w:sz w:val="32"/>
          <w:szCs w:val="32"/>
          <w:cs/>
        </w:rPr>
        <w:t>น</w:t>
      </w:r>
      <w:r w:rsidR="006C1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้ำ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เข</w:t>
      </w:r>
      <w:r w:rsidR="006C1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="006C1F98" w:rsidRPr="00561EA4">
        <w:rPr>
          <w:rFonts w:ascii="Browallia New" w:hAnsi="Browallia New" w:cs="Browallia New"/>
          <w:color w:val="D60093"/>
          <w:sz w:val="32"/>
          <w:szCs w:val="32"/>
          <w:cs/>
        </w:rPr>
        <w:t>าระบบชลประทานในพื้นที่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การเกษตร การเสริมประสิทธิภา</w:t>
      </w:r>
      <w:r w:rsidR="006C1F98" w:rsidRPr="00561EA4">
        <w:rPr>
          <w:rFonts w:ascii="Browallia New" w:hAnsi="Browallia New" w:cs="Browallia New"/>
          <w:color w:val="D60093"/>
          <w:sz w:val="32"/>
          <w:szCs w:val="32"/>
          <w:cs/>
        </w:rPr>
        <w:t>พของอาคารชลประทาน และคันกั้นน</w:t>
      </w:r>
      <w:r w:rsidR="006C1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้ำ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ในจุดต</w:t>
      </w:r>
      <w:r w:rsidR="006C1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างๆ เป</w:t>
      </w:r>
      <w:r w:rsidR="006C1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็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นต</w:t>
      </w:r>
      <w:r w:rsidR="006C1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น รวมทั้งได</w:t>
      </w:r>
      <w:r w:rsidR="006C1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="006C1F98" w:rsidRPr="00561EA4">
        <w:rPr>
          <w:rFonts w:ascii="Browallia New" w:hAnsi="Browallia New" w:cs="Browallia New"/>
          <w:color w:val="D60093"/>
          <w:sz w:val="32"/>
          <w:szCs w:val="32"/>
          <w:cs/>
        </w:rPr>
        <w:t>จัดชุดเฉพาะกิจลงพื้นที่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ประสบภัยเพื่อให</w:t>
      </w:r>
      <w:r w:rsidR="006C1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ความช</w:t>
      </w:r>
      <w:r w:rsidR="006C1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วยเหลือเกษตรกร  ตลอดจนให</w:t>
      </w:r>
      <w:r w:rsidR="006C1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การ</w:t>
      </w:r>
      <w:r w:rsidR="006C1F98" w:rsidRPr="00561EA4">
        <w:rPr>
          <w:rFonts w:ascii="Browallia New" w:hAnsi="Browallia New" w:cs="Browallia New"/>
          <w:color w:val="D60093"/>
          <w:sz w:val="32"/>
          <w:szCs w:val="32"/>
          <w:cs/>
        </w:rPr>
        <w:t>สนับสนุนยานพาหนะ เครื่องสูบน</w:t>
      </w:r>
      <w:r w:rsidR="006C1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้ำ</w:t>
      </w:r>
      <w:r w:rsidR="006C1F98" w:rsidRPr="00561EA4">
        <w:rPr>
          <w:rFonts w:ascii="Browallia New" w:hAnsi="Browallia New" w:cs="Browallia New"/>
          <w:color w:val="D60093"/>
          <w:sz w:val="32"/>
          <w:szCs w:val="32"/>
          <w:cs/>
        </w:rPr>
        <w:t xml:space="preserve"> เครื่องผลักดันน</w:t>
      </w:r>
      <w:r w:rsidR="006C1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้ำ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 xml:space="preserve"> และเครื่องมืออุปกรณ</w:t>
      </w:r>
      <w:r w:rsidR="006C1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์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ต</w:t>
      </w:r>
      <w:r w:rsidR="006C1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างๆ เพื่อช</w:t>
      </w:r>
      <w:r w:rsidR="006C1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 xml:space="preserve">วยเหลือพื้นที่ประสบภัย </w:t>
      </w:r>
    </w:p>
    <w:p w:rsidR="004B7813" w:rsidRPr="00561EA4" w:rsidRDefault="004B7813" w:rsidP="00681209">
      <w:pPr>
        <w:spacing w:after="0"/>
        <w:ind w:firstLine="720"/>
        <w:jc w:val="thaiDistribute"/>
        <w:rPr>
          <w:rFonts w:ascii="Browallia New" w:hAnsi="Browallia New" w:cs="Browallia New"/>
          <w:color w:val="D60093"/>
          <w:sz w:val="32"/>
          <w:szCs w:val="32"/>
        </w:rPr>
      </w:pP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ด</w:t>
      </w:r>
      <w:r w:rsidR="006C1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านการฟ</w:t>
      </w:r>
      <w:r w:rsidR="006C1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ื้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นฟู (</w:t>
      </w:r>
      <w:r w:rsidRPr="00561EA4">
        <w:rPr>
          <w:rFonts w:ascii="Browallia New" w:hAnsi="Browallia New" w:cs="Browallia New"/>
          <w:color w:val="D60093"/>
          <w:sz w:val="32"/>
          <w:szCs w:val="32"/>
        </w:rPr>
        <w:t>Recovery)</w:t>
      </w:r>
      <w:r w:rsidR="006C1F98" w:rsidRPr="00561EA4">
        <w:rPr>
          <w:rFonts w:ascii="Browallia New" w:hAnsi="Browallia New" w:cs="Browallia New"/>
          <w:color w:val="D60093"/>
          <w:sz w:val="32"/>
          <w:szCs w:val="32"/>
        </w:rPr>
        <w:t xml:space="preserve"> 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ดําเนินการสํารวจและประเมินความเสียหายของเกษตรกรผู</w:t>
      </w:r>
      <w:r w:rsidR="006C1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ประสบภัยเพื่อให</w:t>
      </w:r>
      <w:r w:rsidR="006C1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ความช</w:t>
      </w:r>
      <w:r w:rsidR="006C1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วยเหลือบรรเทาความเดือดร</w:t>
      </w:r>
      <w:r w:rsidR="006C1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อนโดยใช</w:t>
      </w:r>
      <w:r w:rsidR="006C1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เงินงบกลาง และเงินทดรองราชการตามระเบียบกระทรวงการคลังฯ รวมทั้งได</w:t>
      </w:r>
      <w:r w:rsidR="006C1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จัดเตรียมโครงการฟ</w:t>
      </w:r>
      <w:r w:rsidR="006C1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ื้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นฟูอาชีพเกษตรกร เช</w:t>
      </w:r>
      <w:r w:rsidR="006C1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น การช</w:t>
      </w:r>
      <w:r w:rsidR="006C1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วยเหลือเมล็ดพันธุ</w:t>
      </w:r>
      <w:r w:rsidR="006C1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์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ข</w:t>
      </w:r>
      <w:r w:rsidR="006C1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าวแก</w:t>
      </w:r>
      <w:r w:rsidR="006C1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เกษตรกรที่ประสบอุทกภัย การให</w:t>
      </w:r>
      <w:r w:rsidR="006C1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ความช</w:t>
      </w:r>
      <w:r w:rsidR="006C1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วยเหลือด</w:t>
      </w:r>
      <w:r w:rsidR="006C1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านหนี้สินแก</w:t>
      </w:r>
      <w:r w:rsidR="006C1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สมาชิกสถาบันเกษตรกรที่ประสบอุทกภัย เป</w:t>
      </w:r>
      <w:r w:rsidR="006C1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็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นต</w:t>
      </w:r>
      <w:r w:rsidR="006C1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="006C1F98" w:rsidRPr="00561EA4">
        <w:rPr>
          <w:rFonts w:ascii="Browallia New" w:hAnsi="Browallia New" w:cs="Browallia New"/>
          <w:color w:val="D60093"/>
          <w:sz w:val="32"/>
          <w:szCs w:val="32"/>
          <w:cs/>
        </w:rPr>
        <w:t xml:space="preserve">น 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รวมถึงการซ</w:t>
      </w:r>
      <w:r w:rsidR="006C1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อมแซมฟ</w:t>
      </w:r>
      <w:r w:rsidR="006C1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ื้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นฟูแหล</w:t>
      </w:r>
      <w:r w:rsidR="006C1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="006C1F98" w:rsidRPr="00561EA4">
        <w:rPr>
          <w:rFonts w:ascii="Browallia New" w:hAnsi="Browallia New" w:cs="Browallia New"/>
          <w:color w:val="D60093"/>
          <w:sz w:val="32"/>
          <w:szCs w:val="32"/>
          <w:cs/>
        </w:rPr>
        <w:t>งน</w:t>
      </w:r>
      <w:r w:rsidR="006C1F9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้ำ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 xml:space="preserve">และระบบชลประทาน </w:t>
      </w:r>
    </w:p>
    <w:p w:rsidR="0097780C" w:rsidRPr="00561EA4" w:rsidRDefault="0097780C" w:rsidP="00681209">
      <w:pPr>
        <w:spacing w:after="0"/>
        <w:ind w:firstLine="720"/>
        <w:jc w:val="thaiDistribute"/>
        <w:rPr>
          <w:rFonts w:ascii="Browallia New" w:hAnsi="Browallia New" w:cs="Browallia New"/>
          <w:color w:val="D60093"/>
          <w:sz w:val="20"/>
          <w:szCs w:val="20"/>
        </w:rPr>
      </w:pPr>
    </w:p>
    <w:p w:rsidR="004B7813" w:rsidRPr="00561EA4" w:rsidRDefault="0097780C" w:rsidP="00681209">
      <w:pPr>
        <w:spacing w:after="0"/>
        <w:ind w:firstLine="720"/>
        <w:jc w:val="thaiDistribute"/>
        <w:rPr>
          <w:rFonts w:ascii="Browallia New" w:hAnsi="Browallia New" w:cs="Browallia New"/>
          <w:color w:val="D60093"/>
          <w:sz w:val="32"/>
          <w:szCs w:val="32"/>
        </w:rPr>
      </w:pPr>
      <w:r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ปั</w:t>
      </w:r>
      <w:r w:rsidR="004B7813" w:rsidRPr="00561EA4">
        <w:rPr>
          <w:rFonts w:ascii="Browallia New" w:hAnsi="Browallia New" w:cs="Browallia New"/>
          <w:color w:val="D60093"/>
          <w:sz w:val="32"/>
          <w:szCs w:val="32"/>
          <w:cs/>
        </w:rPr>
        <w:t>ญหาศัตรูพืชระบาด</w:t>
      </w:r>
    </w:p>
    <w:p w:rsidR="004B7813" w:rsidRPr="00561EA4" w:rsidRDefault="004B7813" w:rsidP="00681209">
      <w:pPr>
        <w:spacing w:after="0"/>
        <w:ind w:firstLine="720"/>
        <w:jc w:val="thaiDistribute"/>
        <w:rPr>
          <w:rFonts w:ascii="Browallia New" w:hAnsi="Browallia New" w:cs="Browallia New"/>
          <w:color w:val="D60093"/>
          <w:sz w:val="32"/>
          <w:szCs w:val="32"/>
        </w:rPr>
      </w:pP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สถานการณ</w:t>
      </w:r>
      <w:r w:rsidR="0097780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์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การระบาดของเพลี้ยกระโดดสีน้ําตาลในนาข</w:t>
      </w:r>
      <w:r w:rsidR="0097780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าว และเพลี้ยแป</w:t>
      </w:r>
      <w:r w:rsidR="0097780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งในมันสําปะหลัง ลดลงมากเมื่อเปรียบเทียบกับป</w:t>
      </w:r>
      <w:r w:rsidR="0097780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ี</w:t>
      </w:r>
      <w:r w:rsidR="0097780C" w:rsidRPr="00561EA4">
        <w:rPr>
          <w:rFonts w:ascii="Browallia New" w:hAnsi="Browallia New" w:cs="Browallia New"/>
          <w:color w:val="D60093"/>
          <w:sz w:val="32"/>
          <w:szCs w:val="32"/>
          <w:cs/>
        </w:rPr>
        <w:t>ที่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ผ</w:t>
      </w:r>
      <w:r w:rsidR="0097780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่าน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ๆมา ยังคงพบการระบาดในบางพื้นที่แต</w:t>
      </w:r>
      <w:r w:rsidR="0097780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ปริมาณไม</w:t>
      </w:r>
      <w:r w:rsidR="0097780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มากนัก แต</w:t>
      </w:r>
      <w:r w:rsidR="0097780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ยังต</w:t>
      </w:r>
      <w:r w:rsidR="0097780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องเฝ</w:t>
      </w:r>
      <w:r w:rsidR="0097780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าระวังสถานการณ</w:t>
      </w:r>
      <w:r w:rsidR="0097780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์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อย</w:t>
      </w:r>
      <w:r w:rsidR="0097780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างใกล</w:t>
      </w:r>
      <w:r w:rsidR="0097780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ชิดในช</w:t>
      </w:r>
      <w:r w:rsidR="0097780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วงฤดูแล</w:t>
      </w:r>
      <w:r w:rsidR="0097780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ง ส</w:t>
      </w:r>
      <w:r w:rsidR="0097780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วนสถานการณ</w:t>
      </w:r>
      <w:r w:rsidR="0097780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์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ศัตรูมะพร</w:t>
      </w:r>
      <w:r w:rsidR="0097780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าว คาดว</w:t>
      </w:r>
      <w:r w:rsidR="0097780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าแนวโน</w:t>
      </w:r>
      <w:r w:rsidR="0097780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มการระบาดจะลดลง</w:t>
      </w:r>
      <w:r w:rsidR="0097780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 xml:space="preserve"> 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เนื่องจากได</w:t>
      </w:r>
      <w:r w:rsidR="0097780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ดําเนินการปล</w:t>
      </w:r>
      <w:r w:rsidR="0097780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อยแตนเบียนเพื่อกําจัดและควบคุมพื้นที่การระบาดของหนอนหัวดําแบบครอบคุลมพื้นที่ รวมทั้งมีการจัดตั้งศูนย</w:t>
      </w:r>
      <w:r w:rsidR="0097780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์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จัดการศัตรูพืชชุมชนและถ</w:t>
      </w:r>
      <w:r w:rsidR="0097780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ายทอดความรู</w:t>
      </w:r>
      <w:r w:rsidR="0097780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ในการป</w:t>
      </w:r>
      <w:r w:rsidR="0097780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องกันกําจัดศัตรูมะพร</w:t>
      </w:r>
      <w:r w:rsidR="0097780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าวอย</w:t>
      </w:r>
      <w:r w:rsidR="0097780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างถูกต</w:t>
      </w:r>
      <w:r w:rsidR="0097780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องให</w:t>
      </w:r>
      <w:r w:rsidR="0097780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แก</w:t>
      </w:r>
      <w:r w:rsidR="0097780C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เกษตรกร</w:t>
      </w:r>
    </w:p>
    <w:p w:rsidR="004B7813" w:rsidRPr="00561EA4" w:rsidRDefault="004B7813" w:rsidP="00681209">
      <w:pPr>
        <w:spacing w:after="0"/>
        <w:jc w:val="thaiDistribute"/>
        <w:rPr>
          <w:rFonts w:ascii="Browallia New" w:hAnsi="Browallia New" w:cs="Browallia New"/>
          <w:color w:val="D60093"/>
          <w:sz w:val="32"/>
          <w:szCs w:val="32"/>
        </w:rPr>
      </w:pP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 xml:space="preserve">  </w:t>
      </w:r>
      <w:r w:rsidR="001F2D7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ab/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มาตรการในการป</w:t>
      </w:r>
      <w:r w:rsidR="001F2D7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องกันและแก</w:t>
      </w:r>
      <w:r w:rsidR="001F2D7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ไขป</w:t>
      </w:r>
      <w:r w:rsidR="001F2D7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ั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ญหาศัตรูพืชระบาด</w:t>
      </w:r>
    </w:p>
    <w:p w:rsidR="004B7813" w:rsidRPr="00561EA4" w:rsidRDefault="004B7813" w:rsidP="00681209">
      <w:pPr>
        <w:spacing w:after="0"/>
        <w:ind w:firstLine="720"/>
        <w:jc w:val="thaiDistribute"/>
        <w:rPr>
          <w:rFonts w:ascii="Browallia New" w:hAnsi="Browallia New" w:cs="Browallia New"/>
          <w:color w:val="D60093"/>
          <w:sz w:val="32"/>
          <w:szCs w:val="32"/>
        </w:rPr>
      </w:pP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ด</w:t>
      </w:r>
      <w:r w:rsidR="001F2D7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านการป</w:t>
      </w:r>
      <w:r w:rsidR="001F2D7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องกัน (</w:t>
      </w:r>
      <w:r w:rsidRPr="00561EA4">
        <w:rPr>
          <w:rFonts w:ascii="Browallia New" w:hAnsi="Browallia New" w:cs="Browallia New"/>
          <w:color w:val="D60093"/>
          <w:sz w:val="32"/>
          <w:szCs w:val="32"/>
        </w:rPr>
        <w:t>Prevention)</w:t>
      </w:r>
      <w:r w:rsidR="001F2D78" w:rsidRPr="00561EA4">
        <w:rPr>
          <w:rFonts w:ascii="Browallia New" w:hAnsi="Browallia New" w:cs="Browallia New"/>
          <w:color w:val="D60093"/>
          <w:sz w:val="32"/>
          <w:szCs w:val="32"/>
        </w:rPr>
        <w:t xml:space="preserve"> 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ประกอบด</w:t>
      </w:r>
      <w:r w:rsidR="001F2D7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วย การเฝ</w:t>
      </w:r>
      <w:r w:rsidR="001F2D7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าระวังและเตือนภัยการระบาดของศัตรู พืช</w:t>
      </w:r>
      <w:r w:rsidR="001F2D7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 xml:space="preserve"> 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โดยการจัดทําแปลงสํารวจติดตามสถานการณ</w:t>
      </w:r>
      <w:r w:rsidR="001F2D7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์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ศัตรูพืชระบาดอย</w:t>
      </w:r>
      <w:r w:rsidR="001F2D7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างเป</w:t>
      </w:r>
      <w:r w:rsidR="001F2D7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็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นระบบ โครงการจัดระบบการปลูกข</w:t>
      </w:r>
      <w:r w:rsidR="001F2D7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าวเพื่อป</w:t>
      </w:r>
      <w:r w:rsidR="001F2D7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อง</w:t>
      </w:r>
      <w:r w:rsidR="001F2D78" w:rsidRPr="00561EA4">
        <w:rPr>
          <w:rFonts w:ascii="Browallia New" w:hAnsi="Browallia New" w:cs="Browallia New"/>
          <w:color w:val="D60093"/>
          <w:sz w:val="32"/>
          <w:szCs w:val="32"/>
          <w:cs/>
        </w:rPr>
        <w:t>กันการระบาดของเพลี้ยกระโดดสีน</w:t>
      </w:r>
      <w:r w:rsidR="001F2D7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้ำ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 xml:space="preserve">ตาล และโครงการลดความเสี่ยงเกษตรกรจากการระบาดศัตรูพืช </w:t>
      </w:r>
    </w:p>
    <w:p w:rsidR="004B7813" w:rsidRPr="00561EA4" w:rsidRDefault="004B7813" w:rsidP="00681209">
      <w:pPr>
        <w:spacing w:after="0"/>
        <w:ind w:firstLine="720"/>
        <w:jc w:val="thaiDistribute"/>
        <w:rPr>
          <w:rFonts w:ascii="Browallia New" w:hAnsi="Browallia New" w:cs="Browallia New"/>
          <w:color w:val="D60093"/>
          <w:sz w:val="32"/>
          <w:szCs w:val="32"/>
        </w:rPr>
      </w:pP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ด</w:t>
      </w:r>
      <w:r w:rsidR="001F2D7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านการเตรียมความพร</w:t>
      </w:r>
      <w:r w:rsidR="001F2D7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อม</w:t>
      </w:r>
      <w:r w:rsidR="001F2D7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 xml:space="preserve"> 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(</w:t>
      </w:r>
      <w:r w:rsidRPr="00561EA4">
        <w:rPr>
          <w:rFonts w:ascii="Browallia New" w:hAnsi="Browallia New" w:cs="Browallia New"/>
          <w:color w:val="D60093"/>
          <w:sz w:val="32"/>
          <w:szCs w:val="32"/>
        </w:rPr>
        <w:t>Preparation)</w:t>
      </w:r>
      <w:r w:rsidR="001F2D78" w:rsidRPr="00561EA4">
        <w:rPr>
          <w:rFonts w:ascii="Browallia New" w:hAnsi="Browallia New" w:cs="Browallia New"/>
          <w:color w:val="D60093"/>
          <w:sz w:val="32"/>
          <w:szCs w:val="32"/>
        </w:rPr>
        <w:t xml:space="preserve"> 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การเตรียมความพร</w:t>
      </w:r>
      <w:r w:rsidR="001F2D7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อมด</w:t>
      </w:r>
      <w:r w:rsidR="001F2D7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านป</w:t>
      </w:r>
      <w:r w:rsidR="001F2D7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ั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จจัยในการป</w:t>
      </w:r>
      <w:r w:rsidR="001F2D7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องกันศัตรูพืช</w:t>
      </w:r>
      <w:r w:rsidR="001F2D7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 xml:space="preserve"> 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โดยการผลิตและขยายศัตรูธรรมชาติชนิดต</w:t>
      </w:r>
      <w:r w:rsidR="001F2D7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างๆ ตลอดจนประชาสัมพันธ</w:t>
      </w:r>
      <w:r w:rsidR="001F2D7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์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ให</w:t>
      </w:r>
      <w:r w:rsidR="001F2D7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คําแนะนําในการป</w:t>
      </w:r>
      <w:r w:rsidR="001F2D7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="001F2D78" w:rsidRPr="00561EA4">
        <w:rPr>
          <w:rFonts w:ascii="Browallia New" w:hAnsi="Browallia New" w:cs="Browallia New"/>
          <w:color w:val="D60093"/>
          <w:sz w:val="32"/>
          <w:szCs w:val="32"/>
          <w:cs/>
        </w:rPr>
        <w:t>องกันกําจัดศัตรูพืช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ที่ถูกต</w:t>
      </w:r>
      <w:r w:rsidR="001F2D7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องตามหลักวิชาการให</w:t>
      </w:r>
      <w:r w:rsidR="001F2D7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 xml:space="preserve">เกษตรกร </w:t>
      </w:r>
    </w:p>
    <w:p w:rsidR="004B7813" w:rsidRPr="00561EA4" w:rsidRDefault="004B7813" w:rsidP="00681209">
      <w:pPr>
        <w:spacing w:after="0"/>
        <w:ind w:firstLine="720"/>
        <w:jc w:val="thaiDistribute"/>
        <w:rPr>
          <w:rFonts w:ascii="Browallia New" w:hAnsi="Browallia New" w:cs="Browallia New"/>
          <w:color w:val="D60093"/>
          <w:sz w:val="32"/>
          <w:szCs w:val="32"/>
        </w:rPr>
      </w:pP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ด</w:t>
      </w:r>
      <w:r w:rsidR="001F2D7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านการเผชิญเหตุ (</w:t>
      </w:r>
      <w:r w:rsidRPr="00561EA4">
        <w:rPr>
          <w:rFonts w:ascii="Browallia New" w:hAnsi="Browallia New" w:cs="Browallia New"/>
          <w:color w:val="D60093"/>
          <w:sz w:val="32"/>
          <w:szCs w:val="32"/>
        </w:rPr>
        <w:t>Response)</w:t>
      </w:r>
      <w:r w:rsidR="001F2D78" w:rsidRPr="00561EA4">
        <w:rPr>
          <w:rFonts w:ascii="Browallia New" w:hAnsi="Browallia New" w:cs="Browallia New"/>
          <w:color w:val="D60093"/>
          <w:sz w:val="32"/>
          <w:szCs w:val="32"/>
        </w:rPr>
        <w:t xml:space="preserve"> 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ประกอบด</w:t>
      </w:r>
      <w:r w:rsidR="001F2D7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วย การติดตามสถานการณ</w:t>
      </w:r>
      <w:r w:rsidR="001F2D7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์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 xml:space="preserve"> แจ</w:t>
      </w:r>
      <w:r w:rsidR="001F2D7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="001F2D78" w:rsidRPr="00561EA4">
        <w:rPr>
          <w:rFonts w:ascii="Browallia New" w:hAnsi="Browallia New" w:cs="Browallia New"/>
          <w:color w:val="D60093"/>
          <w:sz w:val="32"/>
          <w:szCs w:val="32"/>
          <w:cs/>
        </w:rPr>
        <w:t>งเตือนภัยและประชาสั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มพันธ</w:t>
      </w:r>
      <w:r w:rsidR="001F2D7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์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การตัดวงจรการแพร</w:t>
      </w:r>
      <w:r w:rsidR="001F2D7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ระบาดและจํากัดพื้นที่ระบาดขอ</w:t>
      </w:r>
      <w:r w:rsidR="001F2D78" w:rsidRPr="00561EA4">
        <w:rPr>
          <w:rFonts w:ascii="Browallia New" w:hAnsi="Browallia New" w:cs="Browallia New"/>
          <w:color w:val="D60093"/>
          <w:sz w:val="32"/>
          <w:szCs w:val="32"/>
          <w:cs/>
        </w:rPr>
        <w:t>งศัตรูพื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ชโดยใช</w:t>
      </w:r>
      <w:r w:rsidR="001F2D7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วิธีผสมผสาน</w:t>
      </w:r>
      <w:r w:rsidR="001F2D78" w:rsidRPr="00561EA4">
        <w:rPr>
          <w:rFonts w:ascii="Browallia New" w:hAnsi="Browallia New" w:cs="Browallia New"/>
          <w:color w:val="D60093"/>
          <w:sz w:val="32"/>
          <w:szCs w:val="32"/>
          <w:cs/>
        </w:rPr>
        <w:t>แบบครอบคลุมพื้นที่ โดยมี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แนวทางการดําเนินการดังนี้ 1) การป</w:t>
      </w:r>
      <w:r w:rsidR="001F2D7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องกันกําจัดเพลี้ยแป</w:t>
      </w:r>
      <w:r w:rsidR="001F2D7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 xml:space="preserve">งมันสําปะหลัง 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lastRenderedPageBreak/>
        <w:t>ใช</w:t>
      </w:r>
      <w:r w:rsidR="001F2D7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การปล</w:t>
      </w:r>
      <w:r w:rsidR="001F2D7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 xml:space="preserve">อยแตนเบียน  </w:t>
      </w:r>
      <w:r w:rsidRPr="00561EA4">
        <w:rPr>
          <w:rFonts w:ascii="Browallia New" w:hAnsi="Browallia New" w:cs="Browallia New"/>
          <w:color w:val="D60093"/>
          <w:sz w:val="32"/>
          <w:szCs w:val="32"/>
        </w:rPr>
        <w:t xml:space="preserve">Anagylus lopezi  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และปล</w:t>
      </w:r>
      <w:r w:rsidR="001F2D7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อยแมลงช</w:t>
      </w:r>
      <w:r w:rsidR="001F2D7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างป</w:t>
      </w:r>
      <w:r w:rsidR="001F2D7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ี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 xml:space="preserve">กใส </w:t>
      </w:r>
      <w:r w:rsidR="001F2D7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 xml:space="preserve"> 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2) การป</w:t>
      </w:r>
      <w:r w:rsidR="001F2D7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="001F2D78" w:rsidRPr="00561EA4">
        <w:rPr>
          <w:rFonts w:ascii="Browallia New" w:hAnsi="Browallia New" w:cs="Browallia New"/>
          <w:color w:val="D60093"/>
          <w:sz w:val="32"/>
          <w:szCs w:val="32"/>
          <w:cs/>
        </w:rPr>
        <w:t>องกันกําจัดเพลี้ยกระโดดสีน</w:t>
      </w:r>
      <w:r w:rsidR="001F2D7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้ำ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ตาล โดยใช</w:t>
      </w:r>
      <w:r w:rsidR="001F2D7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เชื้อราบิวเวอร</w:t>
      </w:r>
      <w:r w:rsidR="001F2D78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์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เรีย 3) การป</w:t>
      </w:r>
      <w:r w:rsidR="00844613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องกันกําจัดศัตรูมะพร</w:t>
      </w:r>
      <w:r w:rsidR="00844613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าว ได</w:t>
      </w:r>
      <w:r w:rsidR="00844613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แก</w:t>
      </w:r>
      <w:r w:rsidR="00844613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</w:rPr>
        <w:t xml:space="preserve"> 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หนอนหัวดํา ใช</w:t>
      </w:r>
      <w:r w:rsidR="00844613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วิธี ปล</w:t>
      </w:r>
      <w:r w:rsidR="00844613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 xml:space="preserve">อยแตนเบียน </w:t>
      </w:r>
      <w:r w:rsidRPr="00561EA4">
        <w:rPr>
          <w:rFonts w:ascii="Browallia New" w:hAnsi="Browallia New" w:cs="Browallia New"/>
          <w:color w:val="D60093"/>
          <w:sz w:val="32"/>
          <w:szCs w:val="32"/>
        </w:rPr>
        <w:t>Bracon hebetor</w:t>
      </w:r>
      <w:r w:rsidR="00844613" w:rsidRPr="00561EA4">
        <w:rPr>
          <w:rFonts w:ascii="Browallia New" w:hAnsi="Browallia New" w:cs="Browallia New"/>
          <w:color w:val="D60093"/>
          <w:sz w:val="32"/>
          <w:szCs w:val="32"/>
        </w:rPr>
        <w:t xml:space="preserve"> 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ส</w:t>
      </w:r>
      <w:r w:rsidR="00844613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วนแมลงดําหนาม ใช</w:t>
      </w:r>
      <w:r w:rsidR="00844613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การปล</w:t>
      </w:r>
      <w:r w:rsidR="00844613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 xml:space="preserve">อยแตนเบียนหนอน </w:t>
      </w:r>
      <w:r w:rsidRPr="00561EA4">
        <w:rPr>
          <w:rFonts w:ascii="Browallia New" w:hAnsi="Browallia New" w:cs="Browallia New"/>
          <w:color w:val="D60093"/>
          <w:sz w:val="32"/>
          <w:szCs w:val="32"/>
        </w:rPr>
        <w:t>Asecodes hispinarum</w:t>
      </w:r>
      <w:r w:rsidR="00844613" w:rsidRPr="00561EA4">
        <w:rPr>
          <w:rFonts w:ascii="Browallia New" w:hAnsi="Browallia New" w:cs="Browallia New"/>
          <w:color w:val="D60093"/>
          <w:sz w:val="32"/>
          <w:szCs w:val="32"/>
        </w:rPr>
        <w:t xml:space="preserve"> 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นอกจากนี้ได</w:t>
      </w:r>
      <w:r w:rsidR="00844613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มีหน</w:t>
      </w:r>
      <w:r w:rsidR="00844613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วยเคลื่อนที่เร็ว (</w:t>
      </w:r>
      <w:r w:rsidRPr="00561EA4">
        <w:rPr>
          <w:rFonts w:ascii="Browallia New" w:hAnsi="Browallia New" w:cs="Browallia New"/>
          <w:color w:val="D60093"/>
          <w:sz w:val="32"/>
          <w:szCs w:val="32"/>
        </w:rPr>
        <w:t xml:space="preserve">Mobile unit) </w:t>
      </w:r>
      <w:r w:rsidR="00844613" w:rsidRPr="00561EA4">
        <w:rPr>
          <w:rFonts w:ascii="Browallia New" w:hAnsi="Browallia New" w:cs="Browallia New"/>
          <w:color w:val="D60093"/>
          <w:sz w:val="32"/>
          <w:szCs w:val="32"/>
        </w:rPr>
        <w:t xml:space="preserve"> </w:t>
      </w:r>
      <w:r w:rsidR="00844613" w:rsidRPr="00561EA4">
        <w:rPr>
          <w:rFonts w:ascii="Browallia New" w:hAnsi="Browallia New" w:cs="Browallia New"/>
          <w:color w:val="D60093"/>
          <w:sz w:val="32"/>
          <w:szCs w:val="32"/>
          <w:cs/>
        </w:rPr>
        <w:t>ลงปฏิ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บัติงานในพื้นที่เพื่อแก</w:t>
      </w:r>
      <w:r w:rsidR="00844613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ป</w:t>
      </w:r>
      <w:r w:rsidR="00844613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ั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ญหาเบื้องต</w:t>
      </w:r>
      <w:r w:rsidR="00844613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 xml:space="preserve">น </w:t>
      </w:r>
    </w:p>
    <w:p w:rsidR="00B34EB9" w:rsidRPr="00561EA4" w:rsidRDefault="004B7813" w:rsidP="00681209">
      <w:pPr>
        <w:spacing w:after="0"/>
        <w:ind w:firstLine="720"/>
        <w:jc w:val="thaiDistribute"/>
        <w:rPr>
          <w:rFonts w:ascii="Browallia New" w:hAnsi="Browallia New" w:cs="Browallia New" w:hint="cs"/>
          <w:color w:val="D60093"/>
          <w:sz w:val="32"/>
          <w:szCs w:val="32"/>
          <w:cs/>
        </w:rPr>
      </w:pP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ด</w:t>
      </w:r>
      <w:r w:rsidR="00844613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านการฟ</w:t>
      </w:r>
      <w:r w:rsidR="00844613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ื้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นฟู (</w:t>
      </w:r>
      <w:r w:rsidRPr="00561EA4">
        <w:rPr>
          <w:rFonts w:ascii="Browallia New" w:hAnsi="Browallia New" w:cs="Browallia New"/>
          <w:color w:val="D60093"/>
          <w:sz w:val="32"/>
          <w:szCs w:val="32"/>
        </w:rPr>
        <w:t>Recovery)</w:t>
      </w:r>
      <w:r w:rsidR="00844613" w:rsidRPr="00561EA4">
        <w:rPr>
          <w:rFonts w:ascii="Browallia New" w:hAnsi="Browallia New" w:cs="Browallia New"/>
          <w:color w:val="D60093"/>
          <w:sz w:val="32"/>
          <w:szCs w:val="32"/>
        </w:rPr>
        <w:t xml:space="preserve"> 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ดําเนินการสํารวจและประเมินความเสียหายของเกษตรกรผู</w:t>
      </w:r>
      <w:r w:rsidR="00844613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ประสบภัยเพื่อให</w:t>
      </w:r>
      <w:r w:rsidR="00844613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ความช</w:t>
      </w:r>
      <w:r w:rsidR="00844613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่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วยเหลือบรรเทาความเดือดร</w:t>
      </w:r>
      <w:r w:rsidR="00844613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้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อนเป</w:t>
      </w:r>
      <w:r w:rsidR="00844613" w:rsidRPr="00561EA4">
        <w:rPr>
          <w:rFonts w:ascii="Browallia New" w:hAnsi="Browallia New" w:cs="Browallia New" w:hint="cs"/>
          <w:color w:val="D60093"/>
          <w:sz w:val="32"/>
          <w:szCs w:val="32"/>
          <w:cs/>
        </w:rPr>
        <w:t>็</w:t>
      </w:r>
      <w:r w:rsidRPr="00561EA4">
        <w:rPr>
          <w:rFonts w:ascii="Browallia New" w:hAnsi="Browallia New" w:cs="Browallia New"/>
          <w:color w:val="D60093"/>
          <w:sz w:val="32"/>
          <w:szCs w:val="32"/>
          <w:cs/>
        </w:rPr>
        <w:t>นเงิน</w:t>
      </w:r>
    </w:p>
    <w:p w:rsidR="00561EA4" w:rsidRPr="00561EA4" w:rsidRDefault="00561EA4">
      <w:pPr>
        <w:spacing w:after="0"/>
        <w:ind w:firstLine="720"/>
        <w:jc w:val="thaiDistribute"/>
        <w:rPr>
          <w:rFonts w:ascii="Browallia New" w:hAnsi="Browallia New" w:cs="Browallia New"/>
          <w:color w:val="D60093"/>
          <w:sz w:val="32"/>
          <w:szCs w:val="32"/>
        </w:rPr>
      </w:pPr>
    </w:p>
    <w:sectPr w:rsidR="00561EA4" w:rsidRPr="00561EA4" w:rsidSect="004824C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797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1047" w:rsidRDefault="00F31047" w:rsidP="00597130">
      <w:pPr>
        <w:spacing w:after="0" w:line="240" w:lineRule="auto"/>
      </w:pPr>
      <w:r>
        <w:separator/>
      </w:r>
    </w:p>
  </w:endnote>
  <w:endnote w:type="continuationSeparator" w:id="0">
    <w:p w:rsidR="00F31047" w:rsidRDefault="00F31047" w:rsidP="005971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7130" w:rsidRDefault="0059713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7130" w:rsidRDefault="0059713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7130" w:rsidRDefault="0059713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1047" w:rsidRDefault="00F31047" w:rsidP="00597130">
      <w:pPr>
        <w:spacing w:after="0" w:line="240" w:lineRule="auto"/>
      </w:pPr>
      <w:r>
        <w:separator/>
      </w:r>
    </w:p>
  </w:footnote>
  <w:footnote w:type="continuationSeparator" w:id="0">
    <w:p w:rsidR="00F31047" w:rsidRDefault="00F31047" w:rsidP="005971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7130" w:rsidRDefault="00597130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810537" o:spid="_x0000_s2050" type="#_x0000_t75" style="position:absolute;margin-left:0;margin-top:0;width:1875pt;height:1248.75pt;z-index:-251657216;mso-position-horizontal:center;mso-position-horizontal-relative:margin;mso-position-vertical:center;mso-position-vertical-relative:margin" o:allowincell="f">
          <v:imagedata r:id="rId1" o:title="119_20081230111611_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7130" w:rsidRDefault="00597130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810538" o:spid="_x0000_s2051" type="#_x0000_t75" style="position:absolute;margin-left:0;margin-top:0;width:1875pt;height:1248.75pt;z-index:-251656192;mso-position-horizontal:center;mso-position-horizontal-relative:margin;mso-position-vertical:center;mso-position-vertical-relative:margin" o:allowincell="f">
          <v:imagedata r:id="rId1" o:title="119_20081230111611_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7130" w:rsidRDefault="00597130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810536" o:spid="_x0000_s2049" type="#_x0000_t75" style="position:absolute;margin-left:0;margin-top:0;width:1875pt;height:1248.75pt;z-index:-251658240;mso-position-horizontal:center;mso-position-horizontal-relative:margin;mso-position-vertical:center;mso-position-vertical-relative:margin" o:allowincell="f">
          <v:imagedata r:id="rId1" o:title="119_20081230111611_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mirrorMargins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3074">
      <o:colormenu v:ext="edit" fillcolor="none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applyBreakingRules/>
  </w:compat>
  <w:rsids>
    <w:rsidRoot w:val="004B7813"/>
    <w:rsid w:val="000906FD"/>
    <w:rsid w:val="00113A71"/>
    <w:rsid w:val="001C5E72"/>
    <w:rsid w:val="001F2D78"/>
    <w:rsid w:val="00217410"/>
    <w:rsid w:val="003F120B"/>
    <w:rsid w:val="004824C5"/>
    <w:rsid w:val="004B7813"/>
    <w:rsid w:val="004F4313"/>
    <w:rsid w:val="00561EA4"/>
    <w:rsid w:val="00597130"/>
    <w:rsid w:val="00641F4D"/>
    <w:rsid w:val="00681209"/>
    <w:rsid w:val="006C1F98"/>
    <w:rsid w:val="00752290"/>
    <w:rsid w:val="00844613"/>
    <w:rsid w:val="00914F98"/>
    <w:rsid w:val="0097780C"/>
    <w:rsid w:val="00A160FC"/>
    <w:rsid w:val="00AA24E2"/>
    <w:rsid w:val="00AD7567"/>
    <w:rsid w:val="00B34EB9"/>
    <w:rsid w:val="00D027E5"/>
    <w:rsid w:val="00DB38FD"/>
    <w:rsid w:val="00EC3C52"/>
    <w:rsid w:val="00F31047"/>
    <w:rsid w:val="00F82B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E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971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semiHidden/>
    <w:rsid w:val="00597130"/>
  </w:style>
  <w:style w:type="paragraph" w:styleId="a5">
    <w:name w:val="footer"/>
    <w:basedOn w:val="a"/>
    <w:link w:val="a6"/>
    <w:uiPriority w:val="99"/>
    <w:semiHidden/>
    <w:unhideWhenUsed/>
    <w:rsid w:val="005971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semiHidden/>
    <w:rsid w:val="005971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5</Pages>
  <Words>1445</Words>
  <Characters>8238</Characters>
  <Application>Microsoft Office Word</Application>
  <DocSecurity>0</DocSecurity>
  <Lines>68</Lines>
  <Paragraphs>19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suwasunt_du</dc:creator>
  <cp:lastModifiedBy>suwasunt_du</cp:lastModifiedBy>
  <cp:revision>27</cp:revision>
  <dcterms:created xsi:type="dcterms:W3CDTF">2014-06-25T03:12:00Z</dcterms:created>
  <dcterms:modified xsi:type="dcterms:W3CDTF">2014-06-25T05:28:00Z</dcterms:modified>
</cp:coreProperties>
</file>